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E51" w:rsidRPr="00C52D1E" w:rsidRDefault="00943E51" w:rsidP="00943E51">
      <w:pPr>
        <w:spacing w:before="100" w:beforeAutospacing="1" w:after="100" w:afterAutospacing="1" w:line="240" w:lineRule="auto"/>
        <w:ind w:firstLine="426"/>
        <w:jc w:val="right"/>
        <w:rPr>
          <w:rFonts w:ascii="Times New Roman" w:hAnsi="Times New Roman"/>
          <w:bCs/>
          <w:i/>
          <w:color w:val="000000"/>
          <w:sz w:val="28"/>
          <w:szCs w:val="24"/>
        </w:rPr>
      </w:pPr>
      <w:bookmarkStart w:id="0" w:name="_Hlk134987947"/>
      <w:r>
        <w:rPr>
          <w:rFonts w:ascii="Times New Roman" w:hAnsi="Times New Roman"/>
          <w:b/>
          <w:sz w:val="28"/>
          <w:szCs w:val="28"/>
        </w:rPr>
        <w:tab/>
      </w:r>
      <w:r w:rsidRPr="00C52D1E">
        <w:rPr>
          <w:rFonts w:ascii="Times New Roman" w:hAnsi="Times New Roman"/>
          <w:bCs/>
          <w:i/>
          <w:color w:val="000000"/>
          <w:sz w:val="28"/>
          <w:szCs w:val="24"/>
        </w:rPr>
        <w:t xml:space="preserve">Приложение № 2 к ООП </w:t>
      </w:r>
      <w:r>
        <w:rPr>
          <w:rFonts w:ascii="Times New Roman" w:hAnsi="Times New Roman"/>
          <w:bCs/>
          <w:i/>
          <w:color w:val="000000"/>
          <w:sz w:val="28"/>
          <w:szCs w:val="24"/>
        </w:rPr>
        <w:t>О</w:t>
      </w:r>
      <w:r w:rsidRPr="00C52D1E">
        <w:rPr>
          <w:rFonts w:ascii="Times New Roman" w:hAnsi="Times New Roman"/>
          <w:bCs/>
          <w:i/>
          <w:color w:val="000000"/>
          <w:sz w:val="28"/>
          <w:szCs w:val="24"/>
        </w:rPr>
        <w:t>ОО</w:t>
      </w:r>
    </w:p>
    <w:p w:rsidR="00943E51" w:rsidRPr="00C52D1E" w:rsidRDefault="00943E51" w:rsidP="00943E51">
      <w:pPr>
        <w:spacing w:before="100" w:beforeAutospacing="1" w:after="100" w:afterAutospacing="1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E51" w:rsidRPr="00C52D1E" w:rsidRDefault="00943E51" w:rsidP="00943E51">
      <w:pPr>
        <w:tabs>
          <w:tab w:val="left" w:pos="3710"/>
        </w:tabs>
        <w:spacing w:before="100" w:beforeAutospacing="1" w:after="100" w:afterAutospacing="1" w:line="240" w:lineRule="auto"/>
        <w:ind w:firstLine="426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943E51" w:rsidRPr="00C52D1E" w:rsidRDefault="00943E51" w:rsidP="00943E51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43E51" w:rsidRPr="00C52D1E" w:rsidRDefault="00943E51" w:rsidP="00943E51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C52D1E">
        <w:rPr>
          <w:rFonts w:ascii="Times New Roman" w:hAnsi="Times New Roman"/>
          <w:b/>
          <w:bCs/>
          <w:color w:val="000000"/>
          <w:sz w:val="28"/>
          <w:szCs w:val="24"/>
        </w:rPr>
        <w:t xml:space="preserve">Рабочая программа курса внеурочной деятельности </w:t>
      </w:r>
    </w:p>
    <w:p w:rsidR="00943E51" w:rsidRPr="00B705C1" w:rsidRDefault="00943E51" w:rsidP="00943E51">
      <w:pPr>
        <w:spacing w:after="29" w:line="271" w:lineRule="auto"/>
        <w:ind w:left="851" w:right="863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B705C1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«Программирование </w:t>
      </w:r>
      <w:proofErr w:type="spellStart"/>
      <w:r w:rsidRPr="00B705C1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Scratch</w:t>
      </w:r>
      <w:proofErr w:type="spellEnd"/>
      <w:r w:rsidRPr="00B705C1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»</w:t>
      </w:r>
    </w:p>
    <w:p w:rsidR="00943E51" w:rsidRPr="00E36287" w:rsidRDefault="00943E51" w:rsidP="00943E5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</w:p>
    <w:p w:rsidR="00943E51" w:rsidRPr="00C52D1E" w:rsidRDefault="00943E51" w:rsidP="00943E5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  <w:r w:rsidRPr="00C52D1E">
        <w:rPr>
          <w:rFonts w:ascii="Times New Roman" w:hAnsi="Times New Roman"/>
          <w:b/>
          <w:bCs/>
          <w:color w:val="000000"/>
          <w:sz w:val="28"/>
          <w:szCs w:val="24"/>
        </w:rPr>
        <w:t>(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6</w:t>
      </w:r>
      <w:r w:rsidRPr="00C52D1E">
        <w:rPr>
          <w:rFonts w:ascii="Times New Roman" w:hAnsi="Times New Roman"/>
          <w:b/>
          <w:bCs/>
          <w:color w:val="000000"/>
          <w:sz w:val="28"/>
          <w:szCs w:val="24"/>
        </w:rPr>
        <w:t>–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11</w:t>
      </w:r>
      <w:r w:rsidRPr="00C52D1E">
        <w:rPr>
          <w:rFonts w:ascii="Times New Roman" w:hAnsi="Times New Roman"/>
          <w:b/>
          <w:bCs/>
          <w:color w:val="000000"/>
          <w:sz w:val="28"/>
          <w:szCs w:val="24"/>
        </w:rPr>
        <w:t xml:space="preserve"> классы)</w:t>
      </w:r>
    </w:p>
    <w:p w:rsidR="00943E51" w:rsidRPr="00C52D1E" w:rsidRDefault="00943E51" w:rsidP="00943E51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252525"/>
          <w:spacing w:val="-2"/>
          <w:sz w:val="40"/>
          <w:szCs w:val="48"/>
        </w:rPr>
      </w:pPr>
    </w:p>
    <w:p w:rsidR="00943E51" w:rsidRPr="00C52D1E" w:rsidRDefault="00943E51" w:rsidP="00943E51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/>
          <w:bCs/>
          <w:color w:val="252525"/>
          <w:spacing w:val="-2"/>
          <w:sz w:val="28"/>
          <w:szCs w:val="48"/>
        </w:rPr>
      </w:pPr>
    </w:p>
    <w:p w:rsidR="00943E51" w:rsidRPr="00C52D1E" w:rsidRDefault="00943E51" w:rsidP="00943E51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/>
          <w:bCs/>
          <w:color w:val="252525"/>
          <w:spacing w:val="-2"/>
          <w:sz w:val="28"/>
          <w:szCs w:val="48"/>
        </w:rPr>
      </w:pPr>
    </w:p>
    <w:p w:rsidR="00943E51" w:rsidRPr="00C52D1E" w:rsidRDefault="00943E51" w:rsidP="00943E51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/>
          <w:bCs/>
          <w:color w:val="252525"/>
          <w:spacing w:val="-2"/>
          <w:sz w:val="28"/>
          <w:szCs w:val="48"/>
        </w:rPr>
      </w:pPr>
    </w:p>
    <w:p w:rsidR="00943E51" w:rsidRDefault="00943E51" w:rsidP="00943E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hAnsi="Times New Roman"/>
          <w:bCs/>
          <w:color w:val="252525"/>
          <w:spacing w:val="-2"/>
          <w:sz w:val="28"/>
          <w:szCs w:val="48"/>
        </w:rPr>
      </w:pPr>
      <w:r w:rsidRPr="00C52D1E">
        <w:rPr>
          <w:rFonts w:ascii="Times New Roman" w:hAnsi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943E51" w:rsidRDefault="00943E51" w:rsidP="00943E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C52D1E">
        <w:rPr>
          <w:rFonts w:ascii="Times New Roman" w:hAnsi="Times New Roman"/>
          <w:bCs/>
          <w:i/>
          <w:color w:val="252525"/>
          <w:spacing w:val="-2"/>
          <w:sz w:val="28"/>
          <w:szCs w:val="48"/>
        </w:rPr>
        <w:t xml:space="preserve">Занятия, направленные на </w:t>
      </w:r>
      <w:r w:rsidRPr="00943E5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формирование у  обучающихся базовых представлений </w:t>
      </w:r>
    </w:p>
    <w:p w:rsidR="00943E51" w:rsidRPr="00943E51" w:rsidRDefault="00943E51" w:rsidP="00943E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hAnsi="Times New Roman"/>
          <w:bCs/>
          <w:i/>
          <w:iCs/>
          <w:color w:val="252525"/>
          <w:spacing w:val="-2"/>
          <w:sz w:val="28"/>
          <w:szCs w:val="48"/>
        </w:rPr>
      </w:pPr>
      <w:r w:rsidRPr="00943E5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 языках программирования</w:t>
      </w:r>
    </w:p>
    <w:p w:rsidR="00943E51" w:rsidRPr="00943E51" w:rsidRDefault="00943E51" w:rsidP="00943E51">
      <w:pPr>
        <w:tabs>
          <w:tab w:val="left" w:pos="1550"/>
        </w:tabs>
        <w:rPr>
          <w:rFonts w:ascii="Times New Roman" w:hAnsi="Times New Roman"/>
          <w:b/>
          <w:i/>
          <w:iCs/>
          <w:sz w:val="28"/>
          <w:szCs w:val="28"/>
        </w:rPr>
      </w:pPr>
    </w:p>
    <w:p w:rsidR="00943E51" w:rsidRDefault="00943E51" w:rsidP="00943E51">
      <w:pPr>
        <w:rPr>
          <w:rFonts w:ascii="Times New Roman" w:hAnsi="Times New Roman"/>
          <w:b/>
          <w:sz w:val="28"/>
          <w:szCs w:val="28"/>
        </w:rPr>
      </w:pPr>
    </w:p>
    <w:bookmarkEnd w:id="0"/>
    <w:p w:rsidR="00D256A1" w:rsidRDefault="00D256A1" w:rsidP="00D256A1">
      <w:pPr>
        <w:spacing w:line="240" w:lineRule="atLeast"/>
        <w:jc w:val="right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D256A1" w:rsidRDefault="00D256A1" w:rsidP="00D256A1">
      <w:pPr>
        <w:spacing w:line="240" w:lineRule="atLeast"/>
        <w:jc w:val="right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D256A1" w:rsidRPr="00DE51FE" w:rsidRDefault="00D256A1" w:rsidP="00D256A1">
      <w:pPr>
        <w:tabs>
          <w:tab w:val="left" w:pos="1064"/>
        </w:tabs>
        <w:suppressAutoHyphens/>
        <w:spacing w:after="0" w:line="360" w:lineRule="auto"/>
        <w:ind w:right="-26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D256A1" w:rsidRPr="00DE51FE" w:rsidRDefault="00D256A1" w:rsidP="00D256A1">
      <w:pPr>
        <w:tabs>
          <w:tab w:val="left" w:pos="1064"/>
        </w:tabs>
        <w:suppressAutoHyphens/>
        <w:spacing w:after="0" w:line="360" w:lineRule="auto"/>
        <w:ind w:right="-26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D256A1" w:rsidRPr="00DE51FE" w:rsidRDefault="00D256A1" w:rsidP="00D256A1">
      <w:pPr>
        <w:tabs>
          <w:tab w:val="left" w:pos="1064"/>
        </w:tabs>
        <w:suppressAutoHyphens/>
        <w:spacing w:after="0" w:line="360" w:lineRule="auto"/>
        <w:ind w:right="-26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D256A1" w:rsidRPr="00DE51FE" w:rsidRDefault="00D256A1" w:rsidP="00D256A1">
      <w:pPr>
        <w:tabs>
          <w:tab w:val="left" w:pos="1064"/>
        </w:tabs>
        <w:suppressAutoHyphens/>
        <w:spacing w:after="0" w:line="360" w:lineRule="auto"/>
        <w:ind w:right="-26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D256A1" w:rsidRDefault="00D256A1" w:rsidP="00D256A1">
      <w:pPr>
        <w:suppressAutoHyphens/>
        <w:spacing w:after="0" w:line="240" w:lineRule="auto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D256A1" w:rsidRDefault="00D256A1" w:rsidP="00D256A1">
      <w:pPr>
        <w:suppressAutoHyphens/>
        <w:spacing w:after="0" w:line="240" w:lineRule="auto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D256A1" w:rsidRDefault="00D256A1" w:rsidP="00D256A1">
      <w:pPr>
        <w:suppressAutoHyphens/>
        <w:spacing w:after="0" w:line="240" w:lineRule="auto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D256A1" w:rsidRDefault="00D256A1" w:rsidP="00D256A1">
      <w:pPr>
        <w:suppressAutoHyphens/>
        <w:spacing w:after="0" w:line="240" w:lineRule="auto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D256A1" w:rsidRDefault="00D256A1" w:rsidP="00D256A1">
      <w:pPr>
        <w:suppressAutoHyphens/>
        <w:spacing w:after="0" w:line="240" w:lineRule="auto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4028CC" w:rsidRDefault="004028CC" w:rsidP="00D256A1">
      <w:pPr>
        <w:suppressAutoHyphens/>
        <w:spacing w:after="0" w:line="240" w:lineRule="auto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4028CC" w:rsidRDefault="004028CC" w:rsidP="00D256A1">
      <w:pPr>
        <w:suppressAutoHyphens/>
        <w:spacing w:after="0" w:line="240" w:lineRule="auto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4028CC" w:rsidRDefault="004028CC" w:rsidP="00D256A1">
      <w:pPr>
        <w:suppressAutoHyphens/>
        <w:spacing w:after="0" w:line="240" w:lineRule="auto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4028CC" w:rsidRDefault="004028CC" w:rsidP="00D256A1">
      <w:pPr>
        <w:suppressAutoHyphens/>
        <w:spacing w:after="0" w:line="240" w:lineRule="auto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D256A1" w:rsidRDefault="00D256A1" w:rsidP="00D256A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943E51" w:rsidRDefault="00943E51" w:rsidP="00D256A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943E51" w:rsidRDefault="00943E51" w:rsidP="00D256A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943E51" w:rsidRDefault="00943E51" w:rsidP="00D256A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943E51" w:rsidRDefault="00943E51" w:rsidP="00D256A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D678A6" w:rsidRDefault="00D678A6" w:rsidP="00D256A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9F7119" w:rsidRDefault="009F7119" w:rsidP="009F71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3116">
        <w:rPr>
          <w:rFonts w:ascii="Times New Roman" w:hAnsi="Times New Roman"/>
          <w:sz w:val="24"/>
          <w:szCs w:val="24"/>
        </w:rPr>
        <w:lastRenderedPageBreak/>
        <w:t>Ра</w:t>
      </w:r>
      <w:r>
        <w:rPr>
          <w:rFonts w:ascii="Times New Roman" w:hAnsi="Times New Roman"/>
          <w:sz w:val="24"/>
          <w:szCs w:val="24"/>
        </w:rPr>
        <w:t xml:space="preserve">бочая программа </w:t>
      </w:r>
      <w:r w:rsidRPr="00C83116">
        <w:rPr>
          <w:rFonts w:ascii="Times New Roman" w:hAnsi="Times New Roman"/>
          <w:sz w:val="24"/>
          <w:szCs w:val="24"/>
        </w:rPr>
        <w:t xml:space="preserve">«Программирование в среде </w:t>
      </w:r>
      <w:r w:rsidRPr="00C83116">
        <w:rPr>
          <w:rFonts w:ascii="Times New Roman" w:hAnsi="Times New Roman"/>
          <w:sz w:val="24"/>
          <w:szCs w:val="24"/>
          <w:lang w:val="en-US"/>
        </w:rPr>
        <w:t>Scratch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C83116">
        <w:rPr>
          <w:rFonts w:ascii="Times New Roman" w:hAnsi="Times New Roman"/>
          <w:sz w:val="24"/>
          <w:szCs w:val="24"/>
        </w:rPr>
        <w:t>разработана на о</w:t>
      </w:r>
      <w:r>
        <w:rPr>
          <w:rFonts w:ascii="Times New Roman" w:hAnsi="Times New Roman"/>
          <w:sz w:val="24"/>
          <w:szCs w:val="24"/>
        </w:rPr>
        <w:t xml:space="preserve">снове программы </w:t>
      </w:r>
      <w:r w:rsidRPr="00C83116">
        <w:rPr>
          <w:rFonts w:ascii="Times New Roman" w:hAnsi="Times New Roman"/>
          <w:sz w:val="24"/>
          <w:szCs w:val="24"/>
        </w:rPr>
        <w:t xml:space="preserve">«Творческие задания в среде программирования </w:t>
      </w:r>
      <w:proofErr w:type="spellStart"/>
      <w:r w:rsidRPr="00C83116">
        <w:rPr>
          <w:rFonts w:ascii="Times New Roman" w:hAnsi="Times New Roman"/>
          <w:sz w:val="24"/>
          <w:szCs w:val="24"/>
        </w:rPr>
        <w:t>Скретч</w:t>
      </w:r>
      <w:proofErr w:type="spellEnd"/>
      <w:r w:rsidRPr="00C83116">
        <w:rPr>
          <w:rFonts w:ascii="Times New Roman" w:hAnsi="Times New Roman"/>
          <w:sz w:val="24"/>
          <w:szCs w:val="24"/>
        </w:rPr>
        <w:t xml:space="preserve">», изданной в сборнике «Информатика. Математика. Программы внеурочной деятельности для основной школы: </w:t>
      </w:r>
      <w:r w:rsidR="00D678A6">
        <w:rPr>
          <w:rFonts w:ascii="Times New Roman" w:hAnsi="Times New Roman"/>
          <w:sz w:val="24"/>
          <w:szCs w:val="24"/>
        </w:rPr>
        <w:t>7-11</w:t>
      </w:r>
      <w:r w:rsidRPr="00C83116">
        <w:rPr>
          <w:rFonts w:ascii="Times New Roman" w:hAnsi="Times New Roman"/>
          <w:sz w:val="24"/>
          <w:szCs w:val="24"/>
        </w:rPr>
        <w:t xml:space="preserve"> класс» М.С.Цветкова, О.Б.Богомолова. – М.: БИНОМ. Лаборатория знаний, 2015.</w:t>
      </w:r>
    </w:p>
    <w:p w:rsidR="009F7119" w:rsidRPr="00C83116" w:rsidRDefault="009F7119" w:rsidP="009F71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119" w:rsidRPr="00C83116" w:rsidRDefault="009F7119" w:rsidP="009F71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Программа </w:t>
      </w:r>
      <w:r w:rsidR="00190C6C">
        <w:rPr>
          <w:rFonts w:ascii="Times New Roman" w:hAnsi="Times New Roman"/>
          <w:sz w:val="24"/>
          <w:szCs w:val="24"/>
        </w:rPr>
        <w:t>технического</w:t>
      </w:r>
      <w:r>
        <w:rPr>
          <w:rFonts w:ascii="Times New Roman" w:hAnsi="Times New Roman"/>
          <w:sz w:val="24"/>
          <w:szCs w:val="24"/>
        </w:rPr>
        <w:t xml:space="preserve"> направления</w:t>
      </w:r>
      <w:r w:rsidRPr="00C83116">
        <w:rPr>
          <w:rFonts w:ascii="Times New Roman" w:hAnsi="Times New Roman"/>
          <w:sz w:val="24"/>
          <w:szCs w:val="24"/>
        </w:rPr>
        <w:t xml:space="preserve">. </w:t>
      </w:r>
    </w:p>
    <w:p w:rsidR="009F7119" w:rsidRDefault="009F7119" w:rsidP="009F71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3116">
        <w:rPr>
          <w:rFonts w:ascii="Times New Roman" w:hAnsi="Times New Roman"/>
          <w:sz w:val="24"/>
          <w:szCs w:val="24"/>
        </w:rPr>
        <w:t xml:space="preserve">Основной </w:t>
      </w:r>
      <w:r w:rsidRPr="00C83116">
        <w:rPr>
          <w:rFonts w:ascii="Times New Roman" w:hAnsi="Times New Roman"/>
          <w:b/>
          <w:sz w:val="24"/>
          <w:szCs w:val="24"/>
        </w:rPr>
        <w:t>целью</w:t>
      </w:r>
      <w:r w:rsidRPr="00C83116">
        <w:rPr>
          <w:rFonts w:ascii="Times New Roman" w:hAnsi="Times New Roman"/>
          <w:sz w:val="24"/>
          <w:szCs w:val="24"/>
        </w:rPr>
        <w:t xml:space="preserve"> реализации программы является обучение программированию через создание творческих проектов по информатике. Курс развивает творческие способности учащихся, а также закладывает пропедевтику наиболее значимых тем курса информатики и позволяет успешно готовиться к участию в олимпиадах по математике и информатике.</w:t>
      </w:r>
    </w:p>
    <w:p w:rsidR="009F7119" w:rsidRPr="00C83116" w:rsidRDefault="009F7119" w:rsidP="009F71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119" w:rsidRPr="00C83116" w:rsidRDefault="009F7119" w:rsidP="009F7119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C83116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Цели и задачи программы:</w:t>
      </w:r>
    </w:p>
    <w:p w:rsidR="009F7119" w:rsidRPr="00C83116" w:rsidRDefault="009F7119" w:rsidP="009F71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31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  обучающихся базовых представлений о языках программирования, алгоритме, исполнителе, способах записи алгоритма;</w:t>
      </w:r>
    </w:p>
    <w:p w:rsidR="009F7119" w:rsidRPr="00C83116" w:rsidRDefault="009F7119" w:rsidP="009F71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31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 основных базовых алгоритмических конструкций;</w:t>
      </w:r>
    </w:p>
    <w:p w:rsidR="009F7119" w:rsidRPr="00C83116" w:rsidRDefault="009F7119" w:rsidP="009F71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31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понятием переменной и команды присваивания;</w:t>
      </w:r>
    </w:p>
    <w:p w:rsidR="009F7119" w:rsidRPr="00C83116" w:rsidRDefault="009F7119" w:rsidP="009F71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31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навыками алгоритмизации задачи;</w:t>
      </w:r>
    </w:p>
    <w:p w:rsidR="009F7119" w:rsidRPr="00C83116" w:rsidRDefault="009F7119" w:rsidP="009F71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31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понятиями класс, объект, обработка событий;</w:t>
      </w:r>
    </w:p>
    <w:p w:rsidR="009F7119" w:rsidRPr="00C83116" w:rsidRDefault="009F7119" w:rsidP="009F71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31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основных этапов решения задачи;</w:t>
      </w:r>
    </w:p>
    <w:p w:rsidR="009F7119" w:rsidRPr="00C83116" w:rsidRDefault="009F7119" w:rsidP="009F71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31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навыков разработки, тестирования и отладки несложных программ;</w:t>
      </w:r>
    </w:p>
    <w:p w:rsidR="009F7119" w:rsidRPr="00C83116" w:rsidRDefault="009F7119" w:rsidP="009F71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31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понятием проекта, его структуры, дизайна и разработки;</w:t>
      </w:r>
    </w:p>
    <w:p w:rsidR="009F7119" w:rsidRPr="00C83116" w:rsidRDefault="009F7119" w:rsidP="009F71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31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навыков планирования проекта, умение работать в группе;</w:t>
      </w:r>
    </w:p>
    <w:p w:rsidR="009F7119" w:rsidRDefault="009F7119" w:rsidP="009F71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31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выработка навыков работы в сети для обмена материалами работы;</w:t>
      </w:r>
    </w:p>
    <w:p w:rsidR="009F7119" w:rsidRPr="00C83116" w:rsidRDefault="009F7119" w:rsidP="009F71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31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предоставление возможности самовыражения в компьютерном творчестве.</w:t>
      </w:r>
    </w:p>
    <w:p w:rsidR="009F7119" w:rsidRDefault="009F7119" w:rsidP="009F7119">
      <w:pPr>
        <w:jc w:val="both"/>
      </w:pPr>
    </w:p>
    <w:p w:rsidR="009F7119" w:rsidRPr="00864FB2" w:rsidRDefault="009F7119" w:rsidP="009F711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B2">
        <w:rPr>
          <w:rFonts w:ascii="Times New Roman" w:hAnsi="Times New Roman"/>
          <w:b/>
          <w:sz w:val="28"/>
          <w:szCs w:val="28"/>
        </w:rPr>
        <w:t>Общая характеристика курса</w:t>
      </w:r>
    </w:p>
    <w:p w:rsidR="009F7119" w:rsidRPr="00864FB2" w:rsidRDefault="009F7119" w:rsidP="009F71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4FB2">
        <w:rPr>
          <w:rFonts w:ascii="Times New Roman" w:hAnsi="Times New Roman"/>
          <w:sz w:val="24"/>
          <w:szCs w:val="24"/>
        </w:rPr>
        <w:t xml:space="preserve">Можно ли научиться программировать играя? Оказывается, можно. Американские </w:t>
      </w:r>
      <w:proofErr w:type="gramStart"/>
      <w:r w:rsidRPr="00864FB2">
        <w:rPr>
          <w:rFonts w:ascii="Times New Roman" w:hAnsi="Times New Roman"/>
          <w:sz w:val="24"/>
          <w:szCs w:val="24"/>
        </w:rPr>
        <w:t>ученые</w:t>
      </w:r>
      <w:proofErr w:type="gramEnd"/>
      <w:r w:rsidRPr="00864FB2">
        <w:rPr>
          <w:rFonts w:ascii="Times New Roman" w:hAnsi="Times New Roman"/>
          <w:sz w:val="24"/>
          <w:szCs w:val="24"/>
        </w:rPr>
        <w:t xml:space="preserve"> задумывая новую учебную среду для обучения школьников программированию, стремились к тому, чтобы она была понятна любому ребенку, умеющему читать.</w:t>
      </w:r>
    </w:p>
    <w:p w:rsidR="009F7119" w:rsidRPr="00864FB2" w:rsidRDefault="009F7119" w:rsidP="009F71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4FB2">
        <w:rPr>
          <w:rFonts w:ascii="Times New Roman" w:hAnsi="Times New Roman"/>
          <w:sz w:val="24"/>
          <w:szCs w:val="24"/>
        </w:rPr>
        <w:t>Назначение «</w:t>
      </w:r>
      <w:r w:rsidRPr="00864FB2">
        <w:rPr>
          <w:rFonts w:ascii="Times New Roman" w:hAnsi="Times New Roman"/>
          <w:sz w:val="24"/>
          <w:szCs w:val="24"/>
          <w:lang w:val="en-US"/>
        </w:rPr>
        <w:t>Scratch</w:t>
      </w:r>
      <w:r w:rsidRPr="00864FB2">
        <w:rPr>
          <w:rFonts w:ascii="Times New Roman" w:hAnsi="Times New Roman"/>
          <w:sz w:val="24"/>
          <w:szCs w:val="24"/>
        </w:rPr>
        <w:t xml:space="preserve">» в переводе с английского имеет несколько значений. Это и царапина, которую оставляет Котенок – символ программы, и каракули, символизирующие первый, еще неуклюжий самостоятельный опыт, и линия старта. Со </w:t>
      </w:r>
      <w:proofErr w:type="spellStart"/>
      <w:r w:rsidRPr="00864FB2">
        <w:rPr>
          <w:rFonts w:ascii="Times New Roman" w:hAnsi="Times New Roman"/>
          <w:sz w:val="24"/>
          <w:szCs w:val="24"/>
        </w:rPr>
        <w:t>Скретчем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удобно стартовать. Сами разработчики характеризуют программу так: «</w:t>
      </w:r>
      <w:proofErr w:type="spellStart"/>
      <w:r w:rsidRPr="00864FB2">
        <w:rPr>
          <w:rFonts w:ascii="Times New Roman" w:hAnsi="Times New Roman"/>
          <w:sz w:val="24"/>
          <w:szCs w:val="24"/>
        </w:rPr>
        <w:t>Скретч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предлагает низкий пол (легко начать), высокий потолок (возможность создавать сложные проекты) и широкие стены (поддержка большого многообразия проектов)».</w:t>
      </w:r>
    </w:p>
    <w:p w:rsidR="009F7119" w:rsidRPr="00864FB2" w:rsidRDefault="009F7119" w:rsidP="009F71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4FB2">
        <w:rPr>
          <w:rFonts w:ascii="Times New Roman" w:hAnsi="Times New Roman"/>
          <w:sz w:val="24"/>
          <w:szCs w:val="24"/>
        </w:rPr>
        <w:t xml:space="preserve">Подобно тому, как дети, только-только начинающие говорить, учатся складывать из отдельных слов фразы, и </w:t>
      </w:r>
      <w:proofErr w:type="spellStart"/>
      <w:r w:rsidRPr="00864FB2">
        <w:rPr>
          <w:rFonts w:ascii="Times New Roman" w:hAnsi="Times New Roman"/>
          <w:sz w:val="24"/>
          <w:szCs w:val="24"/>
        </w:rPr>
        <w:t>Скретч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обучает из отдельных кирпичиков-команд собирать целые программы.</w:t>
      </w:r>
    </w:p>
    <w:p w:rsidR="009F7119" w:rsidRPr="00864FB2" w:rsidRDefault="009F7119" w:rsidP="009F71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64FB2">
        <w:rPr>
          <w:rFonts w:ascii="Times New Roman" w:hAnsi="Times New Roman"/>
          <w:sz w:val="24"/>
          <w:szCs w:val="24"/>
        </w:rPr>
        <w:t>Скретч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64FB2">
        <w:rPr>
          <w:rFonts w:ascii="Times New Roman" w:hAnsi="Times New Roman"/>
          <w:sz w:val="24"/>
          <w:szCs w:val="24"/>
        </w:rPr>
        <w:t>приятен</w:t>
      </w:r>
      <w:proofErr w:type="gramEnd"/>
      <w:r w:rsidRPr="00864FB2">
        <w:rPr>
          <w:rFonts w:ascii="Times New Roman" w:hAnsi="Times New Roman"/>
          <w:sz w:val="24"/>
          <w:szCs w:val="24"/>
        </w:rPr>
        <w:t xml:space="preserve"> «на ощупь». Его блоки, легко соединяемые друг с другом и так же легко, если надо, разбираемые, сделаны явно из пластичных материалов. Они могут многократно растягиваться и снова ужиматься без намека на изнашиваемость. </w:t>
      </w:r>
      <w:proofErr w:type="spellStart"/>
      <w:r w:rsidRPr="00864FB2">
        <w:rPr>
          <w:rFonts w:ascii="Times New Roman" w:hAnsi="Times New Roman"/>
          <w:sz w:val="24"/>
          <w:szCs w:val="24"/>
        </w:rPr>
        <w:t>Скретч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зовет к экспериментам! При этом важной особенностью этой среды является то, что в ней принципиально невозможно создать неработающую программу.</w:t>
      </w:r>
    </w:p>
    <w:p w:rsidR="009F7119" w:rsidRPr="00864FB2" w:rsidRDefault="009F7119" w:rsidP="009F71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4FB2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864FB2">
        <w:rPr>
          <w:rFonts w:ascii="Times New Roman" w:hAnsi="Times New Roman"/>
          <w:sz w:val="24"/>
          <w:szCs w:val="24"/>
        </w:rPr>
        <w:t>Скретче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можно сочинять истории, рисовать и оживлять на экране придуманные персонажи, создавать презентации, игры, в том числе интерактивные, исследовать параметрические зависимости.</w:t>
      </w:r>
    </w:p>
    <w:p w:rsidR="009F7119" w:rsidRPr="00864FB2" w:rsidRDefault="009F7119" w:rsidP="009F71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4FB2">
        <w:rPr>
          <w:rFonts w:ascii="Times New Roman" w:hAnsi="Times New Roman"/>
          <w:sz w:val="24"/>
          <w:szCs w:val="24"/>
        </w:rPr>
        <w:t xml:space="preserve">Поскольку любой персонаж в среде </w:t>
      </w:r>
      <w:proofErr w:type="spellStart"/>
      <w:r w:rsidRPr="00864FB2">
        <w:rPr>
          <w:rFonts w:ascii="Times New Roman" w:hAnsi="Times New Roman"/>
          <w:sz w:val="24"/>
          <w:szCs w:val="24"/>
        </w:rPr>
        <w:t>Скретч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может выполнять параллельно несколько действий – двигаться, поворачиваться, изменять цвет, форму и т.д., юные </w:t>
      </w:r>
      <w:proofErr w:type="spellStart"/>
      <w:r w:rsidRPr="00864FB2">
        <w:rPr>
          <w:rFonts w:ascii="Times New Roman" w:hAnsi="Times New Roman"/>
          <w:sz w:val="24"/>
          <w:szCs w:val="24"/>
        </w:rPr>
        <w:t>скретчисты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</w:t>
      </w:r>
      <w:r w:rsidRPr="00864FB2">
        <w:rPr>
          <w:rFonts w:ascii="Times New Roman" w:hAnsi="Times New Roman"/>
          <w:sz w:val="24"/>
          <w:szCs w:val="24"/>
        </w:rPr>
        <w:lastRenderedPageBreak/>
        <w:t>учатся мыслить любое сложное действие как совокупность простых.</w:t>
      </w:r>
      <w:proofErr w:type="gramEnd"/>
      <w:r w:rsidRPr="00864FB2">
        <w:rPr>
          <w:rFonts w:ascii="Times New Roman" w:hAnsi="Times New Roman"/>
          <w:sz w:val="24"/>
          <w:szCs w:val="24"/>
        </w:rPr>
        <w:t xml:space="preserve"> В результате они не только осваивают базовые концепции программирования (циклы, ветвления, логические операторы, случайные числа, переменные, массивы), которые пригодятся им при изучении более сложных языков, но и знакомятся с полным циклом решения задач, начиная с этапа описания идеи и заканчивая тестированием и отладкой программы.</w:t>
      </w:r>
    </w:p>
    <w:p w:rsidR="009F7119" w:rsidRPr="00864FB2" w:rsidRDefault="009F7119" w:rsidP="009F71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64FB2">
        <w:rPr>
          <w:rFonts w:ascii="Times New Roman" w:hAnsi="Times New Roman"/>
          <w:sz w:val="24"/>
          <w:szCs w:val="24"/>
        </w:rPr>
        <w:t>Скретч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легко перекидывает мостик между программированием и другими школьными науками. Так возникают </w:t>
      </w:r>
      <w:proofErr w:type="spellStart"/>
      <w:r w:rsidRPr="00864FB2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проекты. Они могут сделать наглядными понятия отрицательных чисел и координат или, например, уравнения плоских фигур, изучаемых на уроках геометрии. В них оживут исторические события и географические карты. А тесты по любым предметам сделают процесс обучения веселым и азартным.</w:t>
      </w:r>
    </w:p>
    <w:p w:rsidR="009F7119" w:rsidRPr="00864FB2" w:rsidRDefault="009F7119" w:rsidP="009F71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64FB2">
        <w:rPr>
          <w:rFonts w:ascii="Times New Roman" w:hAnsi="Times New Roman"/>
          <w:sz w:val="24"/>
          <w:szCs w:val="24"/>
        </w:rPr>
        <w:t>Скретч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– свободно распространяемая программа. Она одинаково устанавливается в </w:t>
      </w:r>
      <w:r w:rsidRPr="00864FB2">
        <w:rPr>
          <w:rFonts w:ascii="Times New Roman" w:hAnsi="Times New Roman"/>
          <w:sz w:val="24"/>
          <w:szCs w:val="24"/>
          <w:lang w:val="en-US"/>
        </w:rPr>
        <w:t>Windows</w:t>
      </w:r>
      <w:r w:rsidRPr="00864FB2">
        <w:rPr>
          <w:rFonts w:ascii="Times New Roman" w:hAnsi="Times New Roman"/>
          <w:sz w:val="24"/>
          <w:szCs w:val="24"/>
        </w:rPr>
        <w:t xml:space="preserve">, в </w:t>
      </w:r>
      <w:r w:rsidRPr="00864FB2">
        <w:rPr>
          <w:rFonts w:ascii="Times New Roman" w:hAnsi="Times New Roman"/>
          <w:sz w:val="24"/>
          <w:szCs w:val="24"/>
          <w:lang w:val="en-US"/>
        </w:rPr>
        <w:t>Macintosh</w:t>
      </w:r>
      <w:r w:rsidRPr="00864FB2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864FB2">
        <w:rPr>
          <w:rFonts w:ascii="Times New Roman" w:hAnsi="Times New Roman"/>
          <w:sz w:val="24"/>
          <w:szCs w:val="24"/>
          <w:lang w:val="en-US"/>
        </w:rPr>
        <w:t>Ubuntu</w:t>
      </w:r>
      <w:proofErr w:type="spellEnd"/>
      <w:r w:rsidRPr="00864FB2">
        <w:rPr>
          <w:rFonts w:ascii="Times New Roman" w:hAnsi="Times New Roman"/>
          <w:sz w:val="24"/>
          <w:szCs w:val="24"/>
        </w:rPr>
        <w:t>.</w:t>
      </w:r>
    </w:p>
    <w:p w:rsidR="009F7119" w:rsidRPr="00864FB2" w:rsidRDefault="009F7119" w:rsidP="009F71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64FB2">
        <w:rPr>
          <w:rFonts w:ascii="Times New Roman" w:hAnsi="Times New Roman"/>
          <w:sz w:val="24"/>
          <w:szCs w:val="24"/>
        </w:rPr>
        <w:t>Скретч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создали американцы </w:t>
      </w:r>
      <w:proofErr w:type="spellStart"/>
      <w:r w:rsidRPr="00864FB2">
        <w:rPr>
          <w:rFonts w:ascii="Times New Roman" w:hAnsi="Times New Roman"/>
          <w:sz w:val="24"/>
          <w:szCs w:val="24"/>
        </w:rPr>
        <w:t>Митч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 Резник и Алан </w:t>
      </w:r>
      <w:proofErr w:type="spellStart"/>
      <w:r w:rsidRPr="00864FB2">
        <w:rPr>
          <w:rFonts w:ascii="Times New Roman" w:hAnsi="Times New Roman"/>
          <w:sz w:val="24"/>
          <w:szCs w:val="24"/>
        </w:rPr>
        <w:t>Кей</w:t>
      </w:r>
      <w:proofErr w:type="spellEnd"/>
      <w:r w:rsidRPr="00864FB2">
        <w:rPr>
          <w:rFonts w:ascii="Times New Roman" w:hAnsi="Times New Roman"/>
          <w:sz w:val="24"/>
          <w:szCs w:val="24"/>
        </w:rPr>
        <w:t xml:space="preserve">. На русский язык программа переведена доцентом Нижегородского университета Евгением </w:t>
      </w:r>
      <w:proofErr w:type="spellStart"/>
      <w:r w:rsidRPr="00864FB2">
        <w:rPr>
          <w:rFonts w:ascii="Times New Roman" w:hAnsi="Times New Roman"/>
          <w:sz w:val="24"/>
          <w:szCs w:val="24"/>
        </w:rPr>
        <w:t>Патаракиным</w:t>
      </w:r>
      <w:proofErr w:type="spellEnd"/>
      <w:r w:rsidRPr="00864FB2">
        <w:rPr>
          <w:rFonts w:ascii="Times New Roman" w:hAnsi="Times New Roman"/>
          <w:sz w:val="24"/>
          <w:szCs w:val="24"/>
        </w:rPr>
        <w:t>.</w:t>
      </w:r>
    </w:p>
    <w:p w:rsidR="009F7119" w:rsidRPr="00864FB2" w:rsidRDefault="009F7119" w:rsidP="009F71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256A1" w:rsidRPr="002234DF" w:rsidRDefault="00D256A1" w:rsidP="00D256A1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b/>
          <w:bCs/>
          <w:kern w:val="1"/>
          <w:sz w:val="24"/>
          <w:szCs w:val="24"/>
          <w:u w:val="single"/>
          <w:lang w:eastAsia="hi-IN" w:bidi="hi-IN"/>
        </w:rPr>
      </w:pPr>
      <w:r w:rsidRPr="002234DF">
        <w:rPr>
          <w:rFonts w:ascii="Times New Roman" w:eastAsia="SimSun" w:hAnsi="Times New Roman"/>
          <w:b/>
          <w:bCs/>
          <w:kern w:val="1"/>
          <w:sz w:val="24"/>
          <w:szCs w:val="24"/>
          <w:u w:val="single"/>
          <w:lang w:eastAsia="hi-IN" w:bidi="hi-IN"/>
        </w:rPr>
        <w:t xml:space="preserve">Адресат программы. </w:t>
      </w:r>
    </w:p>
    <w:p w:rsidR="00D256A1" w:rsidRPr="002234DF" w:rsidRDefault="00D256A1" w:rsidP="00D256A1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hi-IN" w:bidi="hi-IN"/>
        </w:rPr>
      </w:pPr>
      <w:r w:rsidRPr="002234DF">
        <w:rPr>
          <w:rFonts w:ascii="Times New Roman" w:eastAsia="SimSun" w:hAnsi="Times New Roman"/>
          <w:bCs/>
          <w:kern w:val="1"/>
          <w:sz w:val="24"/>
          <w:szCs w:val="24"/>
          <w:lang w:eastAsia="hi-IN" w:bidi="hi-IN"/>
        </w:rPr>
        <w:t xml:space="preserve">Программа рассчитана на учащихся в возрасте от </w:t>
      </w:r>
      <w:r>
        <w:rPr>
          <w:rFonts w:eastAsia="SimSun"/>
          <w:bCs/>
          <w:kern w:val="1"/>
          <w:sz w:val="24"/>
          <w:szCs w:val="24"/>
          <w:lang w:eastAsia="hi-IN" w:bidi="hi-IN"/>
        </w:rPr>
        <w:t>1</w:t>
      </w:r>
      <w:r w:rsidR="00D678A6">
        <w:rPr>
          <w:rFonts w:eastAsia="SimSun"/>
          <w:bCs/>
          <w:kern w:val="1"/>
          <w:sz w:val="24"/>
          <w:szCs w:val="24"/>
          <w:lang w:eastAsia="hi-IN" w:bidi="hi-IN"/>
        </w:rPr>
        <w:t>2</w:t>
      </w:r>
      <w:r w:rsidRPr="002234DF">
        <w:rPr>
          <w:rFonts w:ascii="Times New Roman" w:eastAsia="SimSun" w:hAnsi="Times New Roman"/>
          <w:bCs/>
          <w:kern w:val="1"/>
          <w:sz w:val="24"/>
          <w:szCs w:val="24"/>
          <w:lang w:eastAsia="hi-IN" w:bidi="hi-IN"/>
        </w:rPr>
        <w:t xml:space="preserve"> до 1</w:t>
      </w:r>
      <w:r w:rsidR="00D678A6">
        <w:rPr>
          <w:rFonts w:eastAsia="SimSun"/>
          <w:bCs/>
          <w:kern w:val="1"/>
          <w:sz w:val="24"/>
          <w:szCs w:val="24"/>
          <w:lang w:eastAsia="hi-IN" w:bidi="hi-IN"/>
        </w:rPr>
        <w:t>6</w:t>
      </w:r>
      <w:r w:rsidRPr="002234DF">
        <w:rPr>
          <w:rFonts w:ascii="Times New Roman" w:eastAsia="SimSun" w:hAnsi="Times New Roman"/>
          <w:bCs/>
          <w:kern w:val="1"/>
          <w:sz w:val="24"/>
          <w:szCs w:val="24"/>
          <w:lang w:eastAsia="hi-IN" w:bidi="hi-IN"/>
        </w:rPr>
        <w:t xml:space="preserve"> лет.</w:t>
      </w:r>
    </w:p>
    <w:p w:rsidR="00D256A1" w:rsidRPr="002234DF" w:rsidRDefault="00D256A1" w:rsidP="00D256A1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bCs/>
          <w:color w:val="000000"/>
          <w:kern w:val="1"/>
          <w:sz w:val="24"/>
          <w:szCs w:val="24"/>
          <w:lang w:eastAsia="hi-IN" w:bidi="hi-IN"/>
        </w:rPr>
      </w:pPr>
      <w:r w:rsidRPr="002234DF">
        <w:rPr>
          <w:rFonts w:ascii="Times New Roman" w:eastAsia="SimSun" w:hAnsi="Times New Roman"/>
          <w:b/>
          <w:bCs/>
          <w:color w:val="000000"/>
          <w:kern w:val="1"/>
          <w:sz w:val="24"/>
          <w:szCs w:val="24"/>
          <w:u w:val="single"/>
          <w:lang w:eastAsia="hi-IN" w:bidi="hi-IN"/>
        </w:rPr>
        <w:t xml:space="preserve">Объём программы </w:t>
      </w:r>
      <w:r w:rsidRPr="002234DF">
        <w:rPr>
          <w:rFonts w:ascii="Times New Roman" w:eastAsia="SimSun" w:hAnsi="Times New Roman"/>
          <w:bCs/>
          <w:color w:val="000000"/>
          <w:kern w:val="1"/>
          <w:sz w:val="24"/>
          <w:szCs w:val="24"/>
          <w:lang w:eastAsia="hi-IN" w:bidi="hi-IN"/>
        </w:rPr>
        <w:t>– Программа рассчитана на 76 учебных часов.</w:t>
      </w:r>
    </w:p>
    <w:p w:rsidR="00D256A1" w:rsidRPr="002234DF" w:rsidRDefault="00D256A1" w:rsidP="00D256A1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hi-IN" w:bidi="hi-IN"/>
        </w:rPr>
      </w:pPr>
      <w:r w:rsidRPr="002234DF">
        <w:rPr>
          <w:rFonts w:ascii="Times New Roman" w:eastAsia="SimSun" w:hAnsi="Times New Roman"/>
          <w:b/>
          <w:bCs/>
          <w:kern w:val="1"/>
          <w:sz w:val="24"/>
          <w:szCs w:val="24"/>
          <w:u w:val="single"/>
          <w:lang w:eastAsia="hi-IN" w:bidi="hi-IN"/>
        </w:rPr>
        <w:t>Форма обучения</w:t>
      </w:r>
      <w:r w:rsidRPr="002234DF">
        <w:rPr>
          <w:rFonts w:ascii="Times New Roman" w:eastAsia="SimSun" w:hAnsi="Times New Roman"/>
          <w:bCs/>
          <w:kern w:val="1"/>
          <w:sz w:val="24"/>
          <w:szCs w:val="24"/>
          <w:lang w:eastAsia="hi-IN" w:bidi="hi-IN"/>
        </w:rPr>
        <w:t xml:space="preserve"> – очная, групповая (занятия в группах по 15 </w:t>
      </w:r>
      <w:r>
        <w:rPr>
          <w:rFonts w:eastAsia="SimSun"/>
          <w:bCs/>
          <w:kern w:val="1"/>
          <w:sz w:val="24"/>
          <w:szCs w:val="24"/>
          <w:lang w:eastAsia="hi-IN" w:bidi="hi-IN"/>
        </w:rPr>
        <w:t xml:space="preserve">-20 </w:t>
      </w:r>
      <w:r w:rsidRPr="002234DF">
        <w:rPr>
          <w:rFonts w:ascii="Times New Roman" w:eastAsia="SimSun" w:hAnsi="Times New Roman"/>
          <w:bCs/>
          <w:kern w:val="1"/>
          <w:sz w:val="24"/>
          <w:szCs w:val="24"/>
          <w:lang w:eastAsia="hi-IN" w:bidi="hi-IN"/>
        </w:rPr>
        <w:t>человек).</w:t>
      </w:r>
    </w:p>
    <w:p w:rsidR="00D256A1" w:rsidRPr="002234DF" w:rsidRDefault="00D256A1" w:rsidP="00D256A1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hi-IN" w:bidi="hi-IN"/>
        </w:rPr>
      </w:pPr>
      <w:r w:rsidRPr="002234DF">
        <w:rPr>
          <w:rFonts w:ascii="Times New Roman" w:eastAsia="SimSun" w:hAnsi="Times New Roman"/>
          <w:b/>
          <w:bCs/>
          <w:kern w:val="1"/>
          <w:sz w:val="24"/>
          <w:szCs w:val="24"/>
          <w:u w:val="single"/>
          <w:lang w:eastAsia="hi-IN" w:bidi="hi-IN"/>
        </w:rPr>
        <w:t>Срок освоения программы</w:t>
      </w:r>
      <w:r w:rsidRPr="002234DF">
        <w:rPr>
          <w:rFonts w:ascii="Times New Roman" w:eastAsia="SimSun" w:hAnsi="Times New Roman"/>
          <w:bCs/>
          <w:kern w:val="1"/>
          <w:sz w:val="24"/>
          <w:szCs w:val="24"/>
          <w:lang w:eastAsia="hi-IN" w:bidi="hi-IN"/>
        </w:rPr>
        <w:t xml:space="preserve"> – 1 учебный год, 38 учебных недель</w:t>
      </w:r>
    </w:p>
    <w:p w:rsidR="00D256A1" w:rsidRPr="002234DF" w:rsidRDefault="00D256A1" w:rsidP="00D256A1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hi-IN" w:bidi="hi-IN"/>
        </w:rPr>
      </w:pPr>
      <w:r w:rsidRPr="002234DF">
        <w:rPr>
          <w:rFonts w:ascii="Times New Roman" w:eastAsia="SimSun" w:hAnsi="Times New Roman"/>
          <w:b/>
          <w:bCs/>
          <w:kern w:val="1"/>
          <w:sz w:val="24"/>
          <w:szCs w:val="24"/>
          <w:u w:val="single"/>
          <w:lang w:eastAsia="hi-IN" w:bidi="hi-IN"/>
        </w:rPr>
        <w:t xml:space="preserve">Режим занятий. </w:t>
      </w:r>
      <w:r w:rsidRPr="002234DF">
        <w:rPr>
          <w:rFonts w:ascii="Times New Roman" w:eastAsia="SimSun" w:hAnsi="Times New Roman"/>
          <w:bCs/>
          <w:kern w:val="1"/>
          <w:sz w:val="24"/>
          <w:szCs w:val="24"/>
          <w:lang w:eastAsia="hi-IN" w:bidi="hi-IN"/>
        </w:rPr>
        <w:t xml:space="preserve">Занятия проходят </w:t>
      </w:r>
      <w:r>
        <w:rPr>
          <w:rFonts w:eastAsia="SimSun"/>
          <w:bCs/>
          <w:kern w:val="1"/>
          <w:sz w:val="24"/>
          <w:szCs w:val="24"/>
          <w:lang w:eastAsia="hi-IN" w:bidi="hi-IN"/>
        </w:rPr>
        <w:t>1</w:t>
      </w:r>
      <w:r w:rsidRPr="002234DF">
        <w:rPr>
          <w:rFonts w:ascii="Times New Roman" w:eastAsia="SimSun" w:hAnsi="Times New Roman"/>
          <w:bCs/>
          <w:kern w:val="1"/>
          <w:sz w:val="24"/>
          <w:szCs w:val="24"/>
          <w:lang w:eastAsia="hi-IN" w:bidi="hi-IN"/>
        </w:rPr>
        <w:t xml:space="preserve"> раза в неделю по 2 часа.</w:t>
      </w:r>
    </w:p>
    <w:p w:rsidR="00D256A1" w:rsidRDefault="00D256A1" w:rsidP="00D256A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119" w:rsidRDefault="009F7119" w:rsidP="009F7119">
      <w:pPr>
        <w:jc w:val="both"/>
      </w:pPr>
    </w:p>
    <w:p w:rsidR="009F7119" w:rsidRPr="00D9230C" w:rsidRDefault="009F7119" w:rsidP="009F7119">
      <w:pPr>
        <w:jc w:val="center"/>
        <w:rPr>
          <w:rFonts w:ascii="Times New Roman" w:hAnsi="Times New Roman"/>
          <w:b/>
          <w:sz w:val="28"/>
          <w:szCs w:val="28"/>
        </w:rPr>
      </w:pPr>
      <w:r w:rsidRPr="00D9230C">
        <w:rPr>
          <w:rFonts w:ascii="Times New Roman" w:hAnsi="Times New Roman"/>
          <w:b/>
          <w:sz w:val="28"/>
          <w:szCs w:val="28"/>
        </w:rPr>
        <w:t>Результаты освоен</w:t>
      </w:r>
      <w:r w:rsidR="00816433" w:rsidRPr="00D9230C">
        <w:rPr>
          <w:rFonts w:ascii="Times New Roman" w:hAnsi="Times New Roman"/>
          <w:b/>
          <w:sz w:val="28"/>
          <w:szCs w:val="28"/>
        </w:rPr>
        <w:t>ия курса</w:t>
      </w:r>
    </w:p>
    <w:p w:rsidR="009F7119" w:rsidRDefault="009F7119" w:rsidP="009F7119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7291A">
        <w:rPr>
          <w:rFonts w:ascii="Times New Roman" w:hAnsi="Times New Roman"/>
          <w:iCs/>
          <w:color w:val="000000"/>
          <w:sz w:val="24"/>
          <w:szCs w:val="24"/>
        </w:rPr>
        <w:t>В ходе изучения курса в основном формируются и получают развитие следующие</w:t>
      </w:r>
      <w:r w:rsidR="00D678A6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proofErr w:type="spellStart"/>
      <w:r w:rsidR="00D678A6">
        <w:rPr>
          <w:rFonts w:ascii="Times New Roman" w:hAnsi="Times New Roman"/>
          <w:iCs/>
          <w:color w:val="000000"/>
          <w:sz w:val="24"/>
          <w:szCs w:val="24"/>
        </w:rPr>
        <w:t>ууд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</w:rPr>
        <w:t>:</w:t>
      </w:r>
    </w:p>
    <w:p w:rsidR="009F7119" w:rsidRDefault="009F7119" w:rsidP="009F7119">
      <w:pPr>
        <w:shd w:val="clear" w:color="auto" w:fill="FFFFFF"/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ar-SA"/>
        </w:rPr>
      </w:pPr>
      <w:r w:rsidRPr="00052F45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ar-SA"/>
        </w:rPr>
        <w:t xml:space="preserve">Предметные </w:t>
      </w:r>
    </w:p>
    <w:p w:rsidR="009F7119" w:rsidRDefault="009F7119" w:rsidP="009F7119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</w:pPr>
      <w:r w:rsidRPr="00052F45"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с использованием соответствующих программных средств обработки данных;</w:t>
      </w:r>
    </w:p>
    <w:p w:rsidR="009F7119" w:rsidRPr="00052F45" w:rsidRDefault="009F7119" w:rsidP="009F7119">
      <w:pPr>
        <w:numPr>
          <w:ilvl w:val="0"/>
          <w:numId w:val="2"/>
        </w:numPr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</w:pPr>
      <w:r w:rsidRPr="00052F45"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9F7119" w:rsidRPr="00052F45" w:rsidRDefault="009F7119" w:rsidP="009F711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ar-SA"/>
        </w:rPr>
        <w:t>Личностные</w:t>
      </w:r>
    </w:p>
    <w:p w:rsidR="009F7119" w:rsidRPr="00052F45" w:rsidRDefault="009F7119" w:rsidP="009F7119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</w:pPr>
      <w:r w:rsidRPr="00052F45"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  <w:t>формирование ответственного отношения к учению;</w:t>
      </w:r>
    </w:p>
    <w:p w:rsidR="009F7119" w:rsidRDefault="009F7119" w:rsidP="009F7119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</w:pPr>
      <w:r w:rsidRPr="00052F45"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творческой и других видов деятельности.</w:t>
      </w:r>
    </w:p>
    <w:p w:rsidR="009F7119" w:rsidRDefault="009F7119" w:rsidP="009F711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</w:pPr>
    </w:p>
    <w:p w:rsidR="009F7119" w:rsidRPr="00052F45" w:rsidRDefault="009F7119" w:rsidP="009F711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  <w:t>М</w:t>
      </w:r>
      <w:r w:rsidRPr="00052F45"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  <w:t>етапредметные</w:t>
      </w:r>
      <w:proofErr w:type="spellEnd"/>
    </w:p>
    <w:p w:rsidR="009F7119" w:rsidRPr="00052F45" w:rsidRDefault="009F7119" w:rsidP="009F7119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</w:pPr>
      <w:r w:rsidRPr="00052F45"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9F7119" w:rsidRPr="00052F45" w:rsidRDefault="009F7119" w:rsidP="009F7119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</w:pPr>
      <w:r w:rsidRPr="00052F45"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9F7119" w:rsidRPr="00052F45" w:rsidRDefault="009F7119" w:rsidP="009F7119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</w:pPr>
      <w:r w:rsidRPr="00052F45"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  <w:t>умение оценивать правильность выполнения учебной задачи, собственные возможности ее решения;</w:t>
      </w:r>
    </w:p>
    <w:p w:rsidR="009F7119" w:rsidRPr="00052F45" w:rsidRDefault="009F7119" w:rsidP="009F7119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</w:pPr>
      <w:r w:rsidRPr="00052F45"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  <w:lastRenderedPageBreak/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F7119" w:rsidRPr="00052F45" w:rsidRDefault="009F7119" w:rsidP="009F7119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</w:pPr>
      <w:r w:rsidRPr="00052F45"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F7119" w:rsidRPr="00052F45" w:rsidRDefault="009F7119" w:rsidP="009F7119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</w:pPr>
      <w:r w:rsidRPr="00052F45"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</w:t>
      </w:r>
    </w:p>
    <w:p w:rsidR="009F7119" w:rsidRPr="00052F45" w:rsidRDefault="009F7119" w:rsidP="009F7119">
      <w:pPr>
        <w:numPr>
          <w:ilvl w:val="0"/>
          <w:numId w:val="4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52F45"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9F7119" w:rsidRPr="00954CEC" w:rsidRDefault="009F7119" w:rsidP="009F711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Регулятивные </w:t>
      </w:r>
    </w:p>
    <w:p w:rsidR="009F7119" w:rsidRPr="00954CEC" w:rsidRDefault="009F7119" w:rsidP="009F711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Обучающийся научится:</w:t>
      </w:r>
    </w:p>
    <w:p w:rsidR="009F7119" w:rsidRPr="00954CEC" w:rsidRDefault="009F7119" w:rsidP="009F7119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целеполаганию</w:t>
      </w:r>
      <w:proofErr w:type="spellEnd"/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в</w:t>
      </w:r>
      <w:proofErr w:type="gramEnd"/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 xml:space="preserve"> познавательную;</w:t>
      </w:r>
    </w:p>
    <w:p w:rsidR="009F7119" w:rsidRPr="00954CEC" w:rsidRDefault="009F7119" w:rsidP="009F7119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9F7119" w:rsidRPr="00954CEC" w:rsidRDefault="009F7119" w:rsidP="009F7119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планировать пути достижения целей;</w:t>
      </w:r>
    </w:p>
    <w:p w:rsidR="009F7119" w:rsidRPr="00954CEC" w:rsidRDefault="009F7119" w:rsidP="009F7119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уметь самостоятельно контролировать свое время и управлять им.</w:t>
      </w:r>
    </w:p>
    <w:p w:rsidR="009F7119" w:rsidRPr="00954CEC" w:rsidRDefault="009F7119" w:rsidP="009F711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Коммуникативные </w:t>
      </w:r>
    </w:p>
    <w:p w:rsidR="009F7119" w:rsidRPr="00954CEC" w:rsidRDefault="009F7119" w:rsidP="009F711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Обучающийся научится:</w:t>
      </w:r>
    </w:p>
    <w:p w:rsidR="009F7119" w:rsidRPr="00954CEC" w:rsidRDefault="009F7119" w:rsidP="009F7119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устанавливать и сравнивать разные точки зрения, прежде чем принимать решения и делать выбор;</w:t>
      </w:r>
    </w:p>
    <w:p w:rsidR="009F7119" w:rsidRPr="00954CEC" w:rsidRDefault="009F7119" w:rsidP="009F7119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аргументировать свою точку зрения, спорить и отстаивать свою позицию не враждебным для оппонентов образом;</w:t>
      </w:r>
    </w:p>
    <w:p w:rsidR="009F7119" w:rsidRPr="00954CEC" w:rsidRDefault="009F7119" w:rsidP="009F7119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задавать вопросы, необходимые для организации собственной деятельности и сотрудничества с партнером;</w:t>
      </w:r>
    </w:p>
    <w:p w:rsidR="009F7119" w:rsidRPr="00954CEC" w:rsidRDefault="009F7119" w:rsidP="009F7119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осуществлять взаимный контроль и оказывать в сотрудничестве необходимую взаимопомощь.</w:t>
      </w:r>
    </w:p>
    <w:p w:rsidR="009F7119" w:rsidRDefault="009F7119" w:rsidP="009F711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Познавательные </w:t>
      </w:r>
    </w:p>
    <w:p w:rsidR="009F7119" w:rsidRPr="00954CEC" w:rsidRDefault="009F7119" w:rsidP="009F711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Обучающийся научится:</w:t>
      </w:r>
    </w:p>
    <w:p w:rsidR="009F7119" w:rsidRPr="00954CEC" w:rsidRDefault="009F7119" w:rsidP="009F7119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создавать и преобразовывать модели и схемы для решения задач;</w:t>
      </w:r>
    </w:p>
    <w:p w:rsidR="009F7119" w:rsidRPr="00954CEC" w:rsidRDefault="009F7119" w:rsidP="009F7119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осуществлять выбор наиболее эффективных способов решения задач в зависимости от конкретных условий;</w:t>
      </w:r>
    </w:p>
    <w:p w:rsidR="009F7119" w:rsidRPr="00954CEC" w:rsidRDefault="009F7119" w:rsidP="009F7119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давать определение понятиям;</w:t>
      </w:r>
    </w:p>
    <w:p w:rsidR="009F7119" w:rsidRPr="00954CEC" w:rsidRDefault="009F7119" w:rsidP="009F7119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устанавливать причинно-следственные связи;</w:t>
      </w:r>
    </w:p>
    <w:p w:rsidR="009F7119" w:rsidRPr="00954CEC" w:rsidRDefault="009F7119" w:rsidP="009F7119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осуществлять логическую операцию установления родовидовых отношений, ограничение понятия;</w:t>
      </w:r>
    </w:p>
    <w:p w:rsidR="009F7119" w:rsidRPr="00954CEC" w:rsidRDefault="009F7119" w:rsidP="009F7119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обобщать понятия — осуществлять логическую операцию перехода от видовых признаков к родовому понятию, от понятия с меньшим объемом к понятию с большим объемом;</w:t>
      </w:r>
    </w:p>
    <w:p w:rsidR="009F7119" w:rsidRPr="00954CEC" w:rsidRDefault="009F7119" w:rsidP="009F7119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 xml:space="preserve">строить </w:t>
      </w:r>
      <w:proofErr w:type="gramStart"/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логическое рассуждение</w:t>
      </w:r>
      <w:proofErr w:type="gramEnd"/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>, включающее установление причинно-следственных связей.</w:t>
      </w:r>
    </w:p>
    <w:p w:rsidR="009F7119" w:rsidRPr="00954CEC" w:rsidRDefault="009F7119" w:rsidP="009F711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 xml:space="preserve">Полученные навыки работы в </w:t>
      </w:r>
      <w:r w:rsidRPr="00954CEC">
        <w:rPr>
          <w:rFonts w:ascii="Times New Roman" w:eastAsia="Times New Roman" w:hAnsi="Times New Roman"/>
          <w:sz w:val="24"/>
          <w:szCs w:val="24"/>
          <w:lang w:val="en-US" w:eastAsia="ar-SA"/>
        </w:rPr>
        <w:t>Scratch</w:t>
      </w:r>
      <w:r w:rsidRPr="00954CEC">
        <w:rPr>
          <w:rFonts w:ascii="Times New Roman" w:eastAsia="Times New Roman" w:hAnsi="Times New Roman"/>
          <w:sz w:val="24"/>
          <w:szCs w:val="24"/>
          <w:lang w:eastAsia="ar-SA"/>
        </w:rPr>
        <w:t xml:space="preserve"> будут полезны в практической деятельности: помогут школьникам освоить азы алгоритмизации и программирования, будут применяться при создании и исследовании компьютерных моделей по школьным дисциплинам, помогут при изучении таких школьных дисциплин, как «Математика», «Музыка», «Изобразительное искусство», а также для более серьезного изучения программирования в старших классах.</w:t>
      </w:r>
    </w:p>
    <w:p w:rsidR="009F7119" w:rsidRPr="00954CEC" w:rsidRDefault="009F7119" w:rsidP="009F7119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954CEC">
        <w:rPr>
          <w:rFonts w:ascii="Times New Roman" w:eastAsia="Times New Roman" w:hAnsi="Times New Roman"/>
          <w:iCs/>
          <w:sz w:val="24"/>
          <w:szCs w:val="24"/>
          <w:lang w:eastAsia="ar-SA"/>
        </w:rPr>
        <w:tab/>
        <w:t xml:space="preserve">Работа с </w:t>
      </w:r>
      <w:proofErr w:type="spellStart"/>
      <w:proofErr w:type="gramStart"/>
      <w:r w:rsidRPr="00954CEC">
        <w:rPr>
          <w:rFonts w:ascii="Times New Roman" w:eastAsia="Times New Roman" w:hAnsi="Times New Roman"/>
          <w:iCs/>
          <w:sz w:val="24"/>
          <w:szCs w:val="24"/>
          <w:lang w:eastAsia="ar-SA"/>
        </w:rPr>
        <w:t>Интернет-сообществом</w:t>
      </w:r>
      <w:proofErr w:type="spellEnd"/>
      <w:proofErr w:type="gramEnd"/>
      <w:r w:rsidRPr="00954CEC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proofErr w:type="spellStart"/>
      <w:r w:rsidRPr="00954CEC">
        <w:rPr>
          <w:rFonts w:ascii="Times New Roman" w:eastAsia="Times New Roman" w:hAnsi="Times New Roman"/>
          <w:iCs/>
          <w:sz w:val="24"/>
          <w:szCs w:val="24"/>
          <w:lang w:eastAsia="ar-SA"/>
        </w:rPr>
        <w:t>скретчеров</w:t>
      </w:r>
      <w:proofErr w:type="spellEnd"/>
      <w:r w:rsidRPr="00954CEC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позволит освоить навыки информационной деятельности в глобальной сети: размещение своих проектов на сайте, обмен идеями с пользователями </w:t>
      </w:r>
      <w:proofErr w:type="spellStart"/>
      <w:r w:rsidRPr="00954CEC">
        <w:rPr>
          <w:rFonts w:ascii="Times New Roman" w:eastAsia="Times New Roman" w:hAnsi="Times New Roman"/>
          <w:iCs/>
          <w:sz w:val="24"/>
          <w:szCs w:val="24"/>
          <w:lang w:eastAsia="ar-SA"/>
        </w:rPr>
        <w:t>интернет-сообщества</w:t>
      </w:r>
      <w:proofErr w:type="spellEnd"/>
      <w:r w:rsidRPr="00954CEC">
        <w:rPr>
          <w:rFonts w:ascii="Times New Roman" w:eastAsia="Times New Roman" w:hAnsi="Times New Roman"/>
          <w:iCs/>
          <w:sz w:val="24"/>
          <w:szCs w:val="24"/>
          <w:lang w:eastAsia="ar-SA"/>
        </w:rPr>
        <w:t>, овладение культурой общения на форуме.</w:t>
      </w:r>
    </w:p>
    <w:p w:rsidR="009F7119" w:rsidRPr="00052F45" w:rsidRDefault="009F7119" w:rsidP="009F711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ar-SA"/>
        </w:rPr>
      </w:pPr>
    </w:p>
    <w:p w:rsidR="009F7119" w:rsidRDefault="009F7119" w:rsidP="009F7119">
      <w:pPr>
        <w:tabs>
          <w:tab w:val="left" w:pos="6465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7119" w:rsidRPr="00B44F13" w:rsidRDefault="00D9230C" w:rsidP="009F7119">
      <w:pPr>
        <w:tabs>
          <w:tab w:val="left" w:pos="6465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9F7119" w:rsidRPr="002065DB" w:rsidRDefault="002065DB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  <w:r w:rsidRPr="002065DB">
        <w:rPr>
          <w:rFonts w:ascii="Times New Roman" w:hAnsi="Times New Roman"/>
          <w:b/>
          <w:sz w:val="24"/>
          <w:szCs w:val="24"/>
        </w:rPr>
        <w:t xml:space="preserve">Знакомство со средой </w:t>
      </w:r>
      <w:proofErr w:type="spellStart"/>
      <w:r w:rsidRPr="002065DB">
        <w:rPr>
          <w:rFonts w:ascii="Times New Roman" w:hAnsi="Times New Roman"/>
          <w:b/>
          <w:sz w:val="24"/>
          <w:szCs w:val="24"/>
        </w:rPr>
        <w:t>Scratch</w:t>
      </w:r>
      <w:proofErr w:type="spellEnd"/>
      <w:r w:rsidRPr="002065DB">
        <w:rPr>
          <w:rFonts w:ascii="Times New Roman" w:hAnsi="Times New Roman"/>
          <w:b/>
          <w:sz w:val="24"/>
          <w:szCs w:val="24"/>
        </w:rPr>
        <w:t xml:space="preserve"> (5 ч.</w:t>
      </w:r>
      <w:r w:rsidR="009F7119" w:rsidRPr="002065DB">
        <w:rPr>
          <w:rFonts w:ascii="Times New Roman" w:hAnsi="Times New Roman"/>
          <w:b/>
          <w:sz w:val="24"/>
          <w:szCs w:val="24"/>
        </w:rPr>
        <w:t>)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Ознакомление с учебной  средой программирования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Элементы окна среды программирования. Спрайты. Хранилище спрайтов. Понятие команды. Разновидности команд. Структура и составляющие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скриптов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программ, записанных языком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Понятие анимации. Команды  движения и вида. Анимация движением и изменением вида спрайта.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самого простого проекта, его выполнения и сохранения. Хранилище проектов.  Создание и редактирование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скриптов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Перемещение и удаление спрайтов.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proofErr w:type="spellStart"/>
      <w:r w:rsidRPr="00B44F1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Ученик</w:t>
      </w:r>
      <w:r w:rsidRPr="00B44F13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описывает</w:t>
      </w:r>
      <w:proofErr w:type="spellEnd"/>
      <w:r w:rsidRPr="00B44F13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:</w:t>
      </w:r>
    </w:p>
    <w:p w:rsidR="009F7119" w:rsidRPr="00B44F13" w:rsidRDefault="009F7119" w:rsidP="009F7119">
      <w:pPr>
        <w:numPr>
          <w:ilvl w:val="0"/>
          <w:numId w:val="8"/>
        </w:numPr>
        <w:tabs>
          <w:tab w:val="clear" w:pos="3504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интерфейс среды программирования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F7119" w:rsidRPr="00B44F13" w:rsidRDefault="009F7119" w:rsidP="009F7119">
      <w:pPr>
        <w:numPr>
          <w:ilvl w:val="0"/>
          <w:numId w:val="8"/>
        </w:numPr>
        <w:tabs>
          <w:tab w:val="clear" w:pos="3504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программного проекта;</w:t>
      </w:r>
    </w:p>
    <w:p w:rsidR="009F7119" w:rsidRPr="00B44F13" w:rsidRDefault="009F7119" w:rsidP="009F7119">
      <w:pPr>
        <w:numPr>
          <w:ilvl w:val="0"/>
          <w:numId w:val="8"/>
        </w:numPr>
        <w:tabs>
          <w:tab w:val="clear" w:pos="3504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методику создания, сохранения и выполнения проекта;</w:t>
      </w:r>
    </w:p>
    <w:p w:rsidR="009F7119" w:rsidRPr="00B44F13" w:rsidRDefault="009F7119" w:rsidP="009F7119">
      <w:pPr>
        <w:numPr>
          <w:ilvl w:val="0"/>
          <w:numId w:val="8"/>
        </w:numPr>
        <w:tabs>
          <w:tab w:val="clear" w:pos="3504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спрайта, как управляемого графического объекта;</w:t>
      </w:r>
    </w:p>
    <w:p w:rsidR="009F7119" w:rsidRPr="00B44F13" w:rsidRDefault="009F7119" w:rsidP="009F7119">
      <w:pPr>
        <w:numPr>
          <w:ilvl w:val="0"/>
          <w:numId w:val="8"/>
        </w:numPr>
        <w:tabs>
          <w:tab w:val="clear" w:pos="3504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понятие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скрипта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как программы управления спрайтом;</w:t>
      </w:r>
    </w:p>
    <w:p w:rsidR="009F7119" w:rsidRPr="00B44F13" w:rsidRDefault="009F7119" w:rsidP="009F7119">
      <w:pPr>
        <w:numPr>
          <w:ilvl w:val="0"/>
          <w:numId w:val="8"/>
        </w:numPr>
        <w:tabs>
          <w:tab w:val="clear" w:pos="3504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события;</w:t>
      </w:r>
    </w:p>
    <w:p w:rsidR="009F7119" w:rsidRPr="00B44F13" w:rsidRDefault="009F7119" w:rsidP="009F7119">
      <w:pPr>
        <w:numPr>
          <w:ilvl w:val="0"/>
          <w:numId w:val="8"/>
        </w:numPr>
        <w:tabs>
          <w:tab w:val="clear" w:pos="3504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методику редактирования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скриптов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F7119" w:rsidRPr="00B44F13" w:rsidRDefault="009F7119" w:rsidP="009F7119">
      <w:pPr>
        <w:numPr>
          <w:ilvl w:val="0"/>
          <w:numId w:val="8"/>
        </w:numPr>
        <w:tabs>
          <w:tab w:val="clear" w:pos="3504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команды;</w:t>
      </w:r>
    </w:p>
    <w:p w:rsidR="009F7119" w:rsidRPr="00B44F13" w:rsidRDefault="009F7119" w:rsidP="009F7119">
      <w:pPr>
        <w:numPr>
          <w:ilvl w:val="0"/>
          <w:numId w:val="8"/>
        </w:numPr>
        <w:tabs>
          <w:tab w:val="clear" w:pos="3504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стека, как последовательности команд;</w:t>
      </w:r>
    </w:p>
    <w:p w:rsidR="009F7119" w:rsidRPr="00B44F13" w:rsidRDefault="009F7119" w:rsidP="009F7119">
      <w:pPr>
        <w:numPr>
          <w:ilvl w:val="0"/>
          <w:numId w:val="8"/>
        </w:numPr>
        <w:tabs>
          <w:tab w:val="clear" w:pos="3504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команд управления, вида и движения;</w:t>
      </w:r>
    </w:p>
    <w:p w:rsidR="009F7119" w:rsidRPr="00B44F13" w:rsidRDefault="009F7119" w:rsidP="009F7119">
      <w:pPr>
        <w:numPr>
          <w:ilvl w:val="0"/>
          <w:numId w:val="8"/>
        </w:numPr>
        <w:tabs>
          <w:tab w:val="clear" w:pos="3504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общую структуру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Скретч-проекта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приводит примеры:</w:t>
      </w:r>
    </w:p>
    <w:p w:rsidR="009F7119" w:rsidRPr="00B44F13" w:rsidRDefault="009F7119" w:rsidP="009F7119">
      <w:pPr>
        <w:numPr>
          <w:ilvl w:val="0"/>
          <w:numId w:val="9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команд в языке программирования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умеет:</w:t>
      </w:r>
    </w:p>
    <w:p w:rsidR="009F7119" w:rsidRPr="00B44F13" w:rsidRDefault="009F7119" w:rsidP="009F7119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открывать среду программирования;</w:t>
      </w:r>
    </w:p>
    <w:p w:rsidR="009F7119" w:rsidRPr="00B44F13" w:rsidRDefault="009F7119" w:rsidP="009F7119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новый проект, открывать и хранить проекты;</w:t>
      </w:r>
    </w:p>
    <w:p w:rsidR="009F7119" w:rsidRPr="00B44F13" w:rsidRDefault="009F7119" w:rsidP="009F7119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запускать разработанный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Скретч-проект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F7119" w:rsidRPr="00B44F13" w:rsidRDefault="009F7119" w:rsidP="009F7119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элементами интерфейса среды программирования;</w:t>
      </w:r>
    </w:p>
    <w:p w:rsidR="009F7119" w:rsidRPr="00B44F13" w:rsidRDefault="009F7119" w:rsidP="009F7119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открывать и закрывать окна инструментов, которые есть в среде программирования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F7119" w:rsidRPr="00B44F13" w:rsidRDefault="009F7119" w:rsidP="009F7119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перемещать, открывать и удалять спрайты;</w:t>
      </w:r>
    </w:p>
    <w:p w:rsidR="009F7119" w:rsidRPr="00B44F13" w:rsidRDefault="009F7119" w:rsidP="009F7119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редактировать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скрипты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предоставленным образцом</w:t>
      </w:r>
    </w:p>
    <w:p w:rsidR="009F7119" w:rsidRPr="00B44F13" w:rsidRDefault="009F7119" w:rsidP="009F7119">
      <w:pPr>
        <w:numPr>
          <w:ilvl w:val="0"/>
          <w:numId w:val="10"/>
        </w:numPr>
        <w:tabs>
          <w:tab w:val="clear" w:pos="720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реализовать самые простые алгоритмы перемещения спрайтов в виде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скриптов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среды программирования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понимает:</w:t>
      </w:r>
    </w:p>
    <w:p w:rsidR="009F7119" w:rsidRDefault="009F7119" w:rsidP="009F7119">
      <w:pPr>
        <w:numPr>
          <w:ilvl w:val="0"/>
          <w:numId w:val="11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содержание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скриптов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записанных языком программирования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 суть событий, которые происходят во время выполнения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скрипта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065DB" w:rsidRPr="00B44F13" w:rsidRDefault="002065DB" w:rsidP="002065DB">
      <w:p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F7119" w:rsidRPr="002065DB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2065DB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Управление спра</w:t>
      </w:r>
      <w:r w:rsidR="002065DB" w:rsidRPr="002065DB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йтами. Координатная плоскость (4</w:t>
      </w:r>
      <w:r w:rsidRPr="002065DB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 xml:space="preserve"> ч.)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спрайтов, изменение их характеристик (вида, размещения).  Графический редактор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Понятие о событиях, их активизации и обработке. Понятие сцены, налаживания вида сцены. Обработка событий сцены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proofErr w:type="spellStart"/>
      <w:r w:rsidRPr="00B44F1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Ученик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описывает</w:t>
      </w:r>
      <w:proofErr w:type="spellEnd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9F7119" w:rsidRPr="00B44F13" w:rsidRDefault="009F7119" w:rsidP="009F7119">
      <w:pPr>
        <w:numPr>
          <w:ilvl w:val="0"/>
          <w:numId w:val="12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процесс создания спрайтов;</w:t>
      </w:r>
    </w:p>
    <w:p w:rsidR="009F7119" w:rsidRPr="00B44F13" w:rsidRDefault="009F7119" w:rsidP="009F7119">
      <w:pPr>
        <w:numPr>
          <w:ilvl w:val="0"/>
          <w:numId w:val="12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назначение элементов управления спрайтов;</w:t>
      </w:r>
    </w:p>
    <w:p w:rsidR="009F7119" w:rsidRPr="00B44F13" w:rsidRDefault="009F7119" w:rsidP="009F7119">
      <w:pPr>
        <w:numPr>
          <w:ilvl w:val="0"/>
          <w:numId w:val="12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процесс добавления спрайта;</w:t>
      </w:r>
    </w:p>
    <w:p w:rsidR="009F7119" w:rsidRPr="00B44F13" w:rsidRDefault="009F7119" w:rsidP="009F7119">
      <w:pPr>
        <w:numPr>
          <w:ilvl w:val="0"/>
          <w:numId w:val="12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процесс активации события и ее обработки;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называет:</w:t>
      </w:r>
    </w:p>
    <w:p w:rsidR="009F7119" w:rsidRPr="00B44F13" w:rsidRDefault="009F7119" w:rsidP="009F7119">
      <w:pPr>
        <w:numPr>
          <w:ilvl w:val="0"/>
          <w:numId w:val="13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параметры спрайта;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умеет:</w:t>
      </w:r>
    </w:p>
    <w:p w:rsidR="009F7119" w:rsidRPr="00B44F13" w:rsidRDefault="009F7119" w:rsidP="009F7119">
      <w:pPr>
        <w:numPr>
          <w:ilvl w:val="0"/>
          <w:numId w:val="14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и редактировать спрайты</w:t>
      </w:r>
    </w:p>
    <w:p w:rsidR="009F7119" w:rsidRPr="00B44F13" w:rsidRDefault="009F7119" w:rsidP="009F7119">
      <w:pPr>
        <w:numPr>
          <w:ilvl w:val="0"/>
          <w:numId w:val="14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называть спрайт, задавать ему место на сцене;</w:t>
      </w:r>
    </w:p>
    <w:p w:rsidR="009F7119" w:rsidRDefault="009F7119" w:rsidP="009F7119">
      <w:pPr>
        <w:numPr>
          <w:ilvl w:val="0"/>
          <w:numId w:val="14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налаживать сцену</w:t>
      </w:r>
    </w:p>
    <w:p w:rsidR="002065DB" w:rsidRPr="00B44F13" w:rsidRDefault="002065DB" w:rsidP="002065DB">
      <w:p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F7119" w:rsidRPr="002065DB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2065DB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 xml:space="preserve">Навигация в среде </w:t>
      </w:r>
      <w:r w:rsidRPr="002065DB">
        <w:rPr>
          <w:rFonts w:ascii="Times New Roman" w:eastAsia="Times New Roman" w:hAnsi="Times New Roman"/>
          <w:b/>
          <w:bCs/>
          <w:color w:val="00000A"/>
          <w:sz w:val="24"/>
          <w:szCs w:val="24"/>
          <w:lang w:val="en-US" w:eastAsia="ru-RU"/>
        </w:rPr>
        <w:t>Scratch</w:t>
      </w:r>
      <w:r w:rsidR="002065DB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. Управление командами (</w:t>
      </w:r>
      <w:r w:rsidR="00476A88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 xml:space="preserve">25 </w:t>
      </w:r>
      <w:r w:rsidRPr="002065DB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ч.)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Величины и работа с ними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переменной и константы.  Создание переменных. Предоставление переменным значений, пересмотр значений переменных. Команды предоставления переменных значений. Использование переменных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proofErr w:type="spellStart"/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Ученик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описывает</w:t>
      </w:r>
      <w:proofErr w:type="spellEnd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9F7119" w:rsidRPr="00B44F13" w:rsidRDefault="009F7119" w:rsidP="009F7119">
      <w:pPr>
        <w:numPr>
          <w:ilvl w:val="0"/>
          <w:numId w:val="15"/>
        </w:numPr>
        <w:tabs>
          <w:tab w:val="clear" w:pos="720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переменной, ее имени и значения;</w:t>
      </w:r>
    </w:p>
    <w:p w:rsidR="009F7119" w:rsidRPr="00B44F13" w:rsidRDefault="009F7119" w:rsidP="009F7119">
      <w:pPr>
        <w:numPr>
          <w:ilvl w:val="0"/>
          <w:numId w:val="15"/>
        </w:numPr>
        <w:tabs>
          <w:tab w:val="clear" w:pos="720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константы;</w:t>
      </w:r>
    </w:p>
    <w:p w:rsidR="009F7119" w:rsidRPr="00B44F13" w:rsidRDefault="009F7119" w:rsidP="009F7119">
      <w:pPr>
        <w:numPr>
          <w:ilvl w:val="0"/>
          <w:numId w:val="15"/>
        </w:numPr>
        <w:tabs>
          <w:tab w:val="clear" w:pos="720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создания переменные;</w:t>
      </w:r>
    </w:p>
    <w:p w:rsidR="009F7119" w:rsidRPr="00B44F13" w:rsidRDefault="009F7119" w:rsidP="009F7119">
      <w:pPr>
        <w:numPr>
          <w:ilvl w:val="0"/>
          <w:numId w:val="15"/>
        </w:numPr>
        <w:tabs>
          <w:tab w:val="clear" w:pos="720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команд предоставления значений;</w:t>
      </w:r>
    </w:p>
    <w:p w:rsidR="009F7119" w:rsidRPr="00B44F13" w:rsidRDefault="009F7119" w:rsidP="009F7119">
      <w:pPr>
        <w:numPr>
          <w:ilvl w:val="0"/>
          <w:numId w:val="15"/>
        </w:numPr>
        <w:tabs>
          <w:tab w:val="clear" w:pos="720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способы пересмотра значений переменных;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называет:</w:t>
      </w:r>
    </w:p>
    <w:p w:rsidR="009F7119" w:rsidRPr="00B44F13" w:rsidRDefault="009F7119" w:rsidP="009F7119">
      <w:pPr>
        <w:numPr>
          <w:ilvl w:val="0"/>
          <w:numId w:val="16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параметры спрайтов и Сцены;</w:t>
      </w:r>
    </w:p>
    <w:p w:rsidR="009F7119" w:rsidRPr="00B44F13" w:rsidRDefault="009F7119" w:rsidP="009F7119">
      <w:pPr>
        <w:numPr>
          <w:ilvl w:val="0"/>
          <w:numId w:val="16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датчики среды программирования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умеет:</w:t>
      </w:r>
    </w:p>
    <w:p w:rsidR="009F7119" w:rsidRPr="00B44F13" w:rsidRDefault="009F7119" w:rsidP="009F7119">
      <w:pPr>
        <w:numPr>
          <w:ilvl w:val="0"/>
          <w:numId w:val="17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создавать переменные;</w:t>
      </w:r>
    </w:p>
    <w:p w:rsidR="009F7119" w:rsidRPr="00B44F13" w:rsidRDefault="009F7119" w:rsidP="009F7119">
      <w:pPr>
        <w:numPr>
          <w:ilvl w:val="0"/>
          <w:numId w:val="17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датчики для предоставления значений переменным и управления параметрами спрайтов и сцены;</w:t>
      </w:r>
    </w:p>
    <w:p w:rsidR="009F7119" w:rsidRPr="00B44F13" w:rsidRDefault="009F7119" w:rsidP="009F7119">
      <w:pPr>
        <w:numPr>
          <w:ilvl w:val="0"/>
          <w:numId w:val="17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предоставлять переменным значений параметров спрайтов и участков сцены, других переменных;</w:t>
      </w:r>
    </w:p>
    <w:p w:rsidR="009F7119" w:rsidRPr="00B44F13" w:rsidRDefault="009F7119" w:rsidP="009F7119">
      <w:pPr>
        <w:numPr>
          <w:ilvl w:val="0"/>
          <w:numId w:val="17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передавать командам управления значения переменные, параметры спрайтов и сцены;</w:t>
      </w:r>
    </w:p>
    <w:p w:rsidR="009F7119" w:rsidRPr="00B44F13" w:rsidRDefault="009F7119" w:rsidP="009F7119">
      <w:pPr>
        <w:numPr>
          <w:ilvl w:val="0"/>
          <w:numId w:val="17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осуществлять обмен значениями между двумя переменными;</w:t>
      </w:r>
    </w:p>
    <w:p w:rsidR="009F7119" w:rsidRPr="00B44F13" w:rsidRDefault="009F7119" w:rsidP="009F7119">
      <w:pPr>
        <w:numPr>
          <w:ilvl w:val="0"/>
          <w:numId w:val="17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руководить отображением значений переменных;</w:t>
      </w:r>
    </w:p>
    <w:p w:rsidR="009F7119" w:rsidRPr="00B44F13" w:rsidRDefault="009F7119" w:rsidP="009F7119">
      <w:pPr>
        <w:numPr>
          <w:ilvl w:val="0"/>
          <w:numId w:val="17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использовать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слайдеры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предоставления переменным значений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Арифметические операции и выражения</w:t>
      </w:r>
      <w:r w:rsidRPr="00B44F1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операции и выражения.  Арифметические операции</w:t>
      </w:r>
      <w:proofErr w:type="gram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Основные правила построения, вычисления и использования выражений. Присвоение значений выражений переменным. Понятие локальной и глобальной переменной. Генератор псевдослучайных чисел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proofErr w:type="spellStart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Ученикописывает</w:t>
      </w:r>
      <w:proofErr w:type="spellEnd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9F7119" w:rsidRPr="00B44F13" w:rsidRDefault="009F7119" w:rsidP="009F7119">
      <w:pPr>
        <w:numPr>
          <w:ilvl w:val="0"/>
          <w:numId w:val="18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понятие операции и операнда;</w:t>
      </w:r>
    </w:p>
    <w:p w:rsidR="009F7119" w:rsidRPr="00B44F13" w:rsidRDefault="009F7119" w:rsidP="009F7119">
      <w:pPr>
        <w:numPr>
          <w:ilvl w:val="0"/>
          <w:numId w:val="18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способы использования операций в программе;</w:t>
      </w:r>
    </w:p>
    <w:p w:rsidR="009F7119" w:rsidRPr="00B44F13" w:rsidRDefault="009F7119" w:rsidP="009F7119">
      <w:pPr>
        <w:numPr>
          <w:ilvl w:val="0"/>
          <w:numId w:val="18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выражения;</w:t>
      </w:r>
    </w:p>
    <w:p w:rsidR="009F7119" w:rsidRPr="00B44F13" w:rsidRDefault="009F7119" w:rsidP="009F7119">
      <w:pPr>
        <w:numPr>
          <w:ilvl w:val="0"/>
          <w:numId w:val="18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приоритет операций и порядок вычисления значений выражений;</w:t>
      </w:r>
    </w:p>
    <w:p w:rsidR="009F7119" w:rsidRPr="00B44F13" w:rsidRDefault="009F7119" w:rsidP="009F7119">
      <w:pPr>
        <w:numPr>
          <w:ilvl w:val="0"/>
          <w:numId w:val="18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порядок записи выражений;</w:t>
      </w:r>
    </w:p>
    <w:p w:rsidR="009F7119" w:rsidRPr="00B44F13" w:rsidRDefault="009F7119" w:rsidP="009F7119">
      <w:pPr>
        <w:numPr>
          <w:ilvl w:val="0"/>
          <w:numId w:val="18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назначение генератора псевдослучайных чисел;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приводит примеры:</w:t>
      </w:r>
    </w:p>
    <w:p w:rsidR="009F7119" w:rsidRPr="00B44F13" w:rsidRDefault="009F7119" w:rsidP="009F7119">
      <w:pPr>
        <w:numPr>
          <w:ilvl w:val="0"/>
          <w:numId w:val="19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арифметических выражений;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умеет:</w:t>
      </w:r>
    </w:p>
    <w:p w:rsidR="009F7119" w:rsidRPr="00B44F13" w:rsidRDefault="009F7119" w:rsidP="009F7119">
      <w:pPr>
        <w:numPr>
          <w:ilvl w:val="0"/>
          <w:numId w:val="20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записывать языком программирования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арифметические выражения;</w:t>
      </w:r>
    </w:p>
    <w:p w:rsidR="009F7119" w:rsidRPr="00B44F13" w:rsidRDefault="009F7119" w:rsidP="009F7119">
      <w:pPr>
        <w:numPr>
          <w:ilvl w:val="0"/>
          <w:numId w:val="20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в выражениях переменные пользователя и ссылки на атрибуты спрайтов и сцены;</w:t>
      </w:r>
    </w:p>
    <w:p w:rsidR="009F7119" w:rsidRPr="00B44F13" w:rsidRDefault="009F7119" w:rsidP="009F7119">
      <w:pPr>
        <w:numPr>
          <w:ilvl w:val="0"/>
          <w:numId w:val="20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придавать значение выражений переменным;</w:t>
      </w:r>
    </w:p>
    <w:p w:rsidR="009F7119" w:rsidRPr="00B44F13" w:rsidRDefault="009F7119" w:rsidP="009F7119">
      <w:pPr>
        <w:numPr>
          <w:ilvl w:val="0"/>
          <w:numId w:val="20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генератор псевдослучайных чисел;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Команды ветвления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 Понятие условия. Формулировка условий. Операции сравнения. Простые и составлены условия. Алгоритмическая конструкция ветвления. Команды ветвления </w:t>
      </w: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Если...</w:t>
      </w:r>
      <w:r w:rsidRPr="00B44F1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, </w:t>
      </w: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Если..</w:t>
      </w:r>
      <w:proofErr w:type="gramStart"/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.И</w:t>
      </w:r>
      <w:proofErr w:type="gramEnd"/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наче...</w:t>
      </w:r>
      <w:r w:rsidRPr="00B44F1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.</w:t>
      </w: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Выполнение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скриптов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ветвлениями. Вложенные команды ветвления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proofErr w:type="spellStart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Ученикописывает</w:t>
      </w:r>
      <w:proofErr w:type="spellEnd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9F7119" w:rsidRPr="00B44F13" w:rsidRDefault="009F7119" w:rsidP="009F7119">
      <w:pPr>
        <w:numPr>
          <w:ilvl w:val="0"/>
          <w:numId w:val="21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условия, значений «истинность»  и «ложь»;</w:t>
      </w:r>
    </w:p>
    <w:p w:rsidR="009F7119" w:rsidRPr="00B44F13" w:rsidRDefault="009F7119" w:rsidP="009F7119">
      <w:pPr>
        <w:numPr>
          <w:ilvl w:val="0"/>
          <w:numId w:val="21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логических операций</w:t>
      </w:r>
      <w:proofErr w:type="gram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И</w:t>
      </w:r>
      <w:proofErr w:type="gramEnd"/>
      <w:r w:rsidRPr="00B44F1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, </w:t>
      </w: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Или</w:t>
      </w:r>
      <w:r w:rsidRPr="00B44F1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, </w:t>
      </w: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Не</w:t>
      </w:r>
      <w:r w:rsidRPr="00B44F1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;</w:t>
      </w:r>
    </w:p>
    <w:p w:rsidR="009F7119" w:rsidRPr="00B44F13" w:rsidRDefault="009F7119" w:rsidP="009F7119">
      <w:pPr>
        <w:numPr>
          <w:ilvl w:val="0"/>
          <w:numId w:val="21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порядок записи составных условий;</w:t>
      </w:r>
    </w:p>
    <w:p w:rsidR="009F7119" w:rsidRPr="00B44F13" w:rsidRDefault="009F7119" w:rsidP="009F7119">
      <w:pPr>
        <w:numPr>
          <w:ilvl w:val="0"/>
          <w:numId w:val="21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алгоритмические конструкции ветвлений разных видов,  их обозначения на блок-схемах;</w:t>
      </w:r>
    </w:p>
    <w:p w:rsidR="009F7119" w:rsidRPr="00B44F13" w:rsidRDefault="009F7119" w:rsidP="009F7119">
      <w:pPr>
        <w:numPr>
          <w:ilvl w:val="0"/>
          <w:numId w:val="21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создание команд ветвления разных видов;</w:t>
      </w:r>
    </w:p>
    <w:p w:rsidR="009F7119" w:rsidRPr="00B44F13" w:rsidRDefault="009F7119" w:rsidP="009F7119">
      <w:pPr>
        <w:numPr>
          <w:ilvl w:val="0"/>
          <w:numId w:val="21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вложенных ветвлений;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умеет:</w:t>
      </w:r>
    </w:p>
    <w:p w:rsidR="009F7119" w:rsidRPr="00B44F13" w:rsidRDefault="009F7119" w:rsidP="009F7119">
      <w:pPr>
        <w:numPr>
          <w:ilvl w:val="0"/>
          <w:numId w:val="22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записывать языком программирование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простые и составные логические выражения;</w:t>
      </w:r>
    </w:p>
    <w:p w:rsidR="009F7119" w:rsidRPr="00B44F13" w:rsidRDefault="009F7119" w:rsidP="009F7119">
      <w:pPr>
        <w:numPr>
          <w:ilvl w:val="0"/>
          <w:numId w:val="22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конструировать алгоритмы с разными видами ветвлений и строить соответствующие блок-схемы;</w:t>
      </w:r>
    </w:p>
    <w:p w:rsidR="009F7119" w:rsidRPr="00B44F13" w:rsidRDefault="009F7119" w:rsidP="009F7119">
      <w:pPr>
        <w:numPr>
          <w:ilvl w:val="0"/>
          <w:numId w:val="22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создавать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скрипты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простыми и вложенными ветвлениями;</w:t>
      </w:r>
    </w:p>
    <w:p w:rsidR="009F7119" w:rsidRPr="00B44F13" w:rsidRDefault="009F7119" w:rsidP="009F7119">
      <w:pPr>
        <w:numPr>
          <w:ilvl w:val="0"/>
          <w:numId w:val="22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проекты, которые требуют проверки соответствия параметров спрайта или среды определенной величине;</w:t>
      </w:r>
    </w:p>
    <w:p w:rsidR="009F7119" w:rsidRPr="00B44F13" w:rsidRDefault="009F7119" w:rsidP="009F7119">
      <w:pPr>
        <w:numPr>
          <w:ilvl w:val="0"/>
          <w:numId w:val="22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проекты, которые предусматривают выбор варианта поведения спрайта в зависимости от выполнения определенного условия;</w:t>
      </w:r>
    </w:p>
    <w:p w:rsidR="009F7119" w:rsidRPr="00B44F13" w:rsidRDefault="009F7119" w:rsidP="009F7119">
      <w:pPr>
        <w:numPr>
          <w:ilvl w:val="0"/>
          <w:numId w:val="22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анализировать ход выполнения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скриптов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которые имеют команды ветвления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Команды повторения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Команда повторения и ее разновидности: циклы с известным количеством повторений, циклы с предусловием и постусловием.  Команды повторения в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Скретче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 </w:t>
      </w: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Повторить</w:t>
      </w:r>
      <w:r w:rsidRPr="00B44F1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..., </w:t>
      </w: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Всегда если..., Повторять пока...</w:t>
      </w:r>
      <w:proofErr w:type="gramStart"/>
      <w:r w:rsidRPr="00B44F1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.</w:t>
      </w:r>
      <w:proofErr w:type="gram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Вложенные циклы. Операторы прерывания циклов.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proofErr w:type="spellStart"/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Ученик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описывает</w:t>
      </w:r>
      <w:proofErr w:type="spellEnd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9F7119" w:rsidRPr="00B44F13" w:rsidRDefault="009F7119" w:rsidP="009F7119">
      <w:pPr>
        <w:numPr>
          <w:ilvl w:val="0"/>
          <w:numId w:val="23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разные виды команд повторения и способ их изображения на блок-схеме;</w:t>
      </w:r>
    </w:p>
    <w:p w:rsidR="009F7119" w:rsidRPr="00B44F13" w:rsidRDefault="009F7119" w:rsidP="009F7119">
      <w:pPr>
        <w:numPr>
          <w:ilvl w:val="0"/>
          <w:numId w:val="23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порядок выбора оптимальной для данного случая команды повторения;</w:t>
      </w:r>
    </w:p>
    <w:p w:rsidR="009F7119" w:rsidRPr="00B44F13" w:rsidRDefault="009F7119" w:rsidP="009F7119">
      <w:pPr>
        <w:numPr>
          <w:ilvl w:val="0"/>
          <w:numId w:val="23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порядок использования разных команд повторения;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объясняет:</w:t>
      </w:r>
    </w:p>
    <w:p w:rsidR="009F7119" w:rsidRPr="00B44F13" w:rsidRDefault="009F7119" w:rsidP="009F7119">
      <w:pPr>
        <w:numPr>
          <w:ilvl w:val="0"/>
          <w:numId w:val="24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отличие между командами повторений с предусловием, постусловием и известным количеством повторений;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умеет:</w:t>
      </w:r>
    </w:p>
    <w:p w:rsidR="009F7119" w:rsidRPr="00B44F13" w:rsidRDefault="009F7119" w:rsidP="009F7119">
      <w:pPr>
        <w:numPr>
          <w:ilvl w:val="0"/>
          <w:numId w:val="25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составлять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скрипты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</w:t>
      </w:r>
      <w:proofErr w:type="gram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которых</w:t>
      </w:r>
      <w:proofErr w:type="gram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используются конструкции повторения;</w:t>
      </w:r>
    </w:p>
    <w:p w:rsidR="009F7119" w:rsidRPr="00B44F13" w:rsidRDefault="009F7119" w:rsidP="009F7119">
      <w:pPr>
        <w:numPr>
          <w:ilvl w:val="0"/>
          <w:numId w:val="25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циклы для создания анимации;</w:t>
      </w:r>
    </w:p>
    <w:p w:rsidR="009F7119" w:rsidRPr="00B44F13" w:rsidRDefault="009F7119" w:rsidP="009F7119">
      <w:pPr>
        <w:numPr>
          <w:ilvl w:val="0"/>
          <w:numId w:val="25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вложенные циклы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Обмен сообщениями между </w:t>
      </w:r>
      <w:proofErr w:type="spellStart"/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скриптами</w:t>
      </w:r>
      <w:proofErr w:type="spellEnd"/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Понятие сообщения. Передача сообщения, запуск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скриптов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условии получения сообщения вызова.  Обмен данными между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скриптами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proofErr w:type="spellStart"/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Ученик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описывает</w:t>
      </w:r>
      <w:proofErr w:type="spellEnd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9F7119" w:rsidRPr="00B44F13" w:rsidRDefault="009F7119" w:rsidP="009F7119">
      <w:pPr>
        <w:numPr>
          <w:ilvl w:val="0"/>
          <w:numId w:val="26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понятие сообщения;</w:t>
      </w:r>
    </w:p>
    <w:p w:rsidR="009F7119" w:rsidRPr="00B44F13" w:rsidRDefault="009F7119" w:rsidP="009F7119">
      <w:pPr>
        <w:numPr>
          <w:ilvl w:val="0"/>
          <w:numId w:val="26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команды передачи сообщения и запуска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скриптов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условии получения сообщения;</w:t>
      </w:r>
    </w:p>
    <w:p w:rsidR="009F7119" w:rsidRPr="00B44F13" w:rsidRDefault="009F7119" w:rsidP="009F7119">
      <w:pPr>
        <w:numPr>
          <w:ilvl w:val="0"/>
          <w:numId w:val="26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принцип обмена данными между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скриптами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объясняет отличие:</w:t>
      </w:r>
    </w:p>
    <w:p w:rsidR="009F7119" w:rsidRPr="00B44F13" w:rsidRDefault="009F7119" w:rsidP="009F7119">
      <w:pPr>
        <w:numPr>
          <w:ilvl w:val="0"/>
          <w:numId w:val="27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между командами передачи сообщения разных видов;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умеет:</w:t>
      </w:r>
    </w:p>
    <w:p w:rsidR="009F7119" w:rsidRPr="00B44F13" w:rsidRDefault="009F7119" w:rsidP="009F7119">
      <w:pPr>
        <w:numPr>
          <w:ilvl w:val="0"/>
          <w:numId w:val="28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вызывать запуск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скриптов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передачей им сообщений;</w:t>
      </w:r>
    </w:p>
    <w:p w:rsidR="009F7119" w:rsidRPr="00B44F13" w:rsidRDefault="009F7119" w:rsidP="009F7119">
      <w:pPr>
        <w:numPr>
          <w:ilvl w:val="0"/>
          <w:numId w:val="28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передавать между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скриптами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значение параметру;</w:t>
      </w:r>
    </w:p>
    <w:p w:rsidR="009F7119" w:rsidRPr="00B44F13" w:rsidRDefault="009F7119" w:rsidP="009F7119">
      <w:pPr>
        <w:numPr>
          <w:ilvl w:val="0"/>
          <w:numId w:val="28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применять вызовы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скриптов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 время создания проектов, в которых многократно выполняются одинаковые последовательности команд;</w:t>
      </w:r>
    </w:p>
    <w:p w:rsidR="00943E51" w:rsidRDefault="00943E51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Программируемое построение графических изображений</w:t>
      </w:r>
      <w:r w:rsidRPr="00B44F1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Команды рисования.  Создание проектов с программируемым построением изображений на сцене путем перемещением спрайтов.  Использование команды </w:t>
      </w: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Штамп.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proofErr w:type="spellStart"/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Ученик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описывает</w:t>
      </w:r>
      <w:proofErr w:type="spellEnd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9F7119" w:rsidRPr="00B44F13" w:rsidRDefault="009F7119" w:rsidP="009F7119">
      <w:pPr>
        <w:numPr>
          <w:ilvl w:val="0"/>
          <w:numId w:val="29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способ программируемого построения изображений;</w:t>
      </w:r>
    </w:p>
    <w:p w:rsidR="009F7119" w:rsidRPr="00B44F13" w:rsidRDefault="009F7119" w:rsidP="009F7119">
      <w:pPr>
        <w:numPr>
          <w:ilvl w:val="0"/>
          <w:numId w:val="29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команды рисования в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Скретче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объясняет отличие:</w:t>
      </w:r>
    </w:p>
    <w:p w:rsidR="009F7119" w:rsidRPr="00B44F13" w:rsidRDefault="009F7119" w:rsidP="009F7119">
      <w:pPr>
        <w:numPr>
          <w:ilvl w:val="0"/>
          <w:numId w:val="30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между программируемым рисованием и построением изображения в графическом редакторе;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умеет:</w:t>
      </w:r>
    </w:p>
    <w:p w:rsidR="009F7119" w:rsidRPr="00B44F13" w:rsidRDefault="009F7119" w:rsidP="009F7119">
      <w:pPr>
        <w:numPr>
          <w:ilvl w:val="0"/>
          <w:numId w:val="31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создавать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скрипты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построения изображений;</w:t>
      </w:r>
    </w:p>
    <w:p w:rsidR="009F7119" w:rsidRPr="00B44F13" w:rsidRDefault="009F7119" w:rsidP="009F7119">
      <w:pPr>
        <w:numPr>
          <w:ilvl w:val="0"/>
          <w:numId w:val="31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команду Штамп;</w:t>
      </w:r>
    </w:p>
    <w:p w:rsidR="009F7119" w:rsidRPr="00B44F13" w:rsidRDefault="009F7119" w:rsidP="009F7119">
      <w:pPr>
        <w:numPr>
          <w:ilvl w:val="0"/>
          <w:numId w:val="31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передавать между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скриптами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значение параметра.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Списки</w:t>
      </w:r>
      <w:r w:rsidRPr="00B44F1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 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списка. Создание списков. Понятие индекса, как номера элемента списка. Предоставление значений элементам списка и отображения его содержания. Поиск необходимых данных в списке. Вычисление итоговых показателей для списка. Вычисление   итоговых  показателей  для элементов списка, которые отвечают определенным критериям. Алгоритмы сортировки списков.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proofErr w:type="spellStart"/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Ученик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описывает</w:t>
      </w:r>
      <w:proofErr w:type="spellEnd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9F7119" w:rsidRPr="00B44F13" w:rsidRDefault="009F7119" w:rsidP="009F7119">
      <w:pPr>
        <w:numPr>
          <w:ilvl w:val="0"/>
          <w:numId w:val="32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списка, как одномерного массива;</w:t>
      </w:r>
    </w:p>
    <w:p w:rsidR="009F7119" w:rsidRPr="00B44F13" w:rsidRDefault="009F7119" w:rsidP="009F7119">
      <w:pPr>
        <w:numPr>
          <w:ilvl w:val="0"/>
          <w:numId w:val="32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создание списков в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Скретче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F7119" w:rsidRPr="00B44F13" w:rsidRDefault="009F7119" w:rsidP="009F7119">
      <w:pPr>
        <w:numPr>
          <w:ilvl w:val="0"/>
          <w:numId w:val="32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индекса элемента списка и порядок обращения к элементу списка за его индексом;</w:t>
      </w:r>
    </w:p>
    <w:p w:rsidR="009F7119" w:rsidRPr="00B44F13" w:rsidRDefault="009F7119" w:rsidP="009F7119">
      <w:pPr>
        <w:numPr>
          <w:ilvl w:val="0"/>
          <w:numId w:val="32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введение/выведение значений элементов списка;</w:t>
      </w:r>
    </w:p>
    <w:p w:rsidR="009F7119" w:rsidRPr="00B44F13" w:rsidRDefault="009F7119" w:rsidP="009F7119">
      <w:pPr>
        <w:numPr>
          <w:ilvl w:val="0"/>
          <w:numId w:val="32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алгоритм поиска необходимых данных в списке;</w:t>
      </w:r>
    </w:p>
    <w:p w:rsidR="009F7119" w:rsidRPr="00B44F13" w:rsidRDefault="009F7119" w:rsidP="009F7119">
      <w:pPr>
        <w:numPr>
          <w:ilvl w:val="0"/>
          <w:numId w:val="32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алгоритмы вычисления итоговых показателей для списка и для тех его элементов, которые отвечают заданным критериям;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умеет:</w:t>
      </w:r>
    </w:p>
    <w:p w:rsidR="009F7119" w:rsidRPr="00B44F13" w:rsidRDefault="009F7119" w:rsidP="009F7119">
      <w:pPr>
        <w:numPr>
          <w:ilvl w:val="0"/>
          <w:numId w:val="33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создавать в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Скретч-проектах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списки (одномерные массивы);</w:t>
      </w:r>
    </w:p>
    <w:p w:rsidR="009F7119" w:rsidRPr="00B44F13" w:rsidRDefault="009F7119" w:rsidP="009F7119">
      <w:pPr>
        <w:numPr>
          <w:ilvl w:val="0"/>
          <w:numId w:val="33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предоставлять и считывать значение элементов списка;</w:t>
      </w:r>
    </w:p>
    <w:p w:rsidR="009F7119" w:rsidRPr="00B44F13" w:rsidRDefault="009F7119" w:rsidP="009F7119">
      <w:pPr>
        <w:numPr>
          <w:ilvl w:val="0"/>
          <w:numId w:val="33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реализовать в </w:t>
      </w:r>
      <w:proofErr w:type="spellStart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Скретч</w:t>
      </w:r>
      <w:proofErr w:type="spellEnd"/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алгоритмы поиска данных в списке, которые удовлетворяют определенному условию; вычисление итоговых показателей для всего списка и для тех его элементов, которые отвечают заданным критериям;</w:t>
      </w:r>
    </w:p>
    <w:p w:rsidR="009F7119" w:rsidRDefault="009F7119" w:rsidP="009F7119">
      <w:pPr>
        <w:numPr>
          <w:ilvl w:val="0"/>
          <w:numId w:val="33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реализовать самые простые алгоритмы упорядочивания элементов списка;</w:t>
      </w:r>
    </w:p>
    <w:p w:rsidR="00541F45" w:rsidRPr="00B44F13" w:rsidRDefault="00541F45" w:rsidP="00541F45">
      <w:p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F7119" w:rsidRPr="00541F45" w:rsidRDefault="00541F45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541F45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Создание игры (2</w:t>
      </w:r>
      <w:r w:rsidR="009F7119" w:rsidRPr="00541F45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 xml:space="preserve"> ч.)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Разработка и создание небольшой программы с использованием заранее подготовленных материалов. Тестирование и отладка проекта. Защита проекта</w:t>
      </w:r>
    </w:p>
    <w:p w:rsidR="009F7119" w:rsidRPr="00B44F13" w:rsidRDefault="009F7119" w:rsidP="009F7119">
      <w:pPr>
        <w:tabs>
          <w:tab w:val="left" w:pos="708"/>
          <w:tab w:val="left" w:pos="1306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proofErr w:type="spellStart"/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Ученик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описывает</w:t>
      </w:r>
      <w:proofErr w:type="spellEnd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9F7119" w:rsidRPr="00B44F13" w:rsidRDefault="009F7119" w:rsidP="009F7119">
      <w:pPr>
        <w:numPr>
          <w:ilvl w:val="0"/>
          <w:numId w:val="32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игры;</w:t>
      </w:r>
    </w:p>
    <w:p w:rsidR="009F7119" w:rsidRPr="00B44F13" w:rsidRDefault="009F7119" w:rsidP="009F7119">
      <w:pPr>
        <w:numPr>
          <w:ilvl w:val="0"/>
          <w:numId w:val="32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отладки проекта.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умеет:</w:t>
      </w:r>
    </w:p>
    <w:p w:rsidR="009F7119" w:rsidRPr="00B44F13" w:rsidRDefault="009F7119" w:rsidP="009F7119">
      <w:pPr>
        <w:numPr>
          <w:ilvl w:val="0"/>
          <w:numId w:val="33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разрабатывать и создавать простейшую логическую игру;</w:t>
      </w:r>
    </w:p>
    <w:p w:rsidR="009F7119" w:rsidRPr="00B44F13" w:rsidRDefault="009F7119" w:rsidP="009F7119">
      <w:pPr>
        <w:numPr>
          <w:ilvl w:val="0"/>
          <w:numId w:val="33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проводить тестирование игры с последующим исправлением допущенных логических неточностей.</w:t>
      </w:r>
    </w:p>
    <w:p w:rsidR="009F7119" w:rsidRDefault="009F7119" w:rsidP="009F7119">
      <w:pPr>
        <w:numPr>
          <w:ilvl w:val="0"/>
          <w:numId w:val="33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представлять публично проект.</w:t>
      </w:r>
    </w:p>
    <w:p w:rsidR="00541F45" w:rsidRPr="00B44F13" w:rsidRDefault="00541F45" w:rsidP="00541F45">
      <w:p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F7119" w:rsidRPr="00541F45" w:rsidRDefault="00541F45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lastRenderedPageBreak/>
        <w:t>Создание тестов (2</w:t>
      </w:r>
      <w:r w:rsidR="009F7119" w:rsidRPr="00541F45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 xml:space="preserve"> ч.)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textAlignment w:val="baseline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Разработка и создание теста с использованием заранее подготовленных материалов. Тестирование и отладка проекта. Защита проекта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proofErr w:type="spellStart"/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Ученик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описывает</w:t>
      </w:r>
      <w:proofErr w:type="spellEnd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9F7119" w:rsidRPr="00B44F13" w:rsidRDefault="009F7119" w:rsidP="009F7119">
      <w:pPr>
        <w:numPr>
          <w:ilvl w:val="0"/>
          <w:numId w:val="32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игры;</w:t>
      </w:r>
    </w:p>
    <w:p w:rsidR="009F7119" w:rsidRPr="00B44F13" w:rsidRDefault="009F7119" w:rsidP="009F7119">
      <w:pPr>
        <w:numPr>
          <w:ilvl w:val="0"/>
          <w:numId w:val="32"/>
        </w:numPr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отладки проекта.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умеет:</w:t>
      </w:r>
    </w:p>
    <w:p w:rsidR="009F7119" w:rsidRPr="00B44F13" w:rsidRDefault="009F7119" w:rsidP="009F7119">
      <w:pPr>
        <w:numPr>
          <w:ilvl w:val="0"/>
          <w:numId w:val="33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разрабатывать и создавать простейшую логическую игру;</w:t>
      </w:r>
    </w:p>
    <w:p w:rsidR="009F7119" w:rsidRPr="00B44F13" w:rsidRDefault="009F7119" w:rsidP="009F7119">
      <w:pPr>
        <w:numPr>
          <w:ilvl w:val="0"/>
          <w:numId w:val="33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проводить тестирование игры с последующим исправлением допущенных логических неточностей.</w:t>
      </w:r>
    </w:p>
    <w:p w:rsidR="009F7119" w:rsidRDefault="009F7119" w:rsidP="009F7119">
      <w:pPr>
        <w:numPr>
          <w:ilvl w:val="0"/>
          <w:numId w:val="33"/>
        </w:num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представлять публично проект.</w:t>
      </w:r>
    </w:p>
    <w:p w:rsidR="00541F45" w:rsidRPr="00B44F13" w:rsidRDefault="00541F45" w:rsidP="00541F45">
      <w:pPr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F7119" w:rsidRPr="00541F45" w:rsidRDefault="00541F45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541F45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Публикация проектов (8</w:t>
      </w:r>
      <w:r w:rsidR="009F7119" w:rsidRPr="00541F45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 xml:space="preserve"> ч.)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Использование заимствованных кодов и объектов, авторские права. Правила работы в сети. Дизайн проекта. Работа со звуком. Основные этапы  разработки проекта.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textAlignment w:val="baseline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proofErr w:type="spellStart"/>
      <w:r w:rsidRPr="00B44F1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Ученик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описывает</w:t>
      </w:r>
      <w:proofErr w:type="spellEnd"/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9F7119" w:rsidRPr="00B44F13" w:rsidRDefault="009F7119" w:rsidP="009F7119">
      <w:pPr>
        <w:numPr>
          <w:ilvl w:val="0"/>
          <w:numId w:val="32"/>
        </w:numPr>
        <w:tabs>
          <w:tab w:val="clear" w:pos="720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авторского права;</w:t>
      </w:r>
    </w:p>
    <w:p w:rsidR="009F7119" w:rsidRPr="00B44F13" w:rsidRDefault="009F7119" w:rsidP="009F7119">
      <w:pPr>
        <w:numPr>
          <w:ilvl w:val="0"/>
          <w:numId w:val="32"/>
        </w:numPr>
        <w:tabs>
          <w:tab w:val="clear" w:pos="720"/>
        </w:tabs>
        <w:suppressAutoHyphens/>
        <w:spacing w:after="0" w:line="240" w:lineRule="auto"/>
        <w:ind w:left="384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работы в сети;</w:t>
      </w:r>
    </w:p>
    <w:p w:rsidR="009F7119" w:rsidRPr="00B44F13" w:rsidRDefault="009F7119" w:rsidP="009F7119">
      <w:pPr>
        <w:numPr>
          <w:ilvl w:val="0"/>
          <w:numId w:val="32"/>
        </w:numPr>
        <w:tabs>
          <w:tab w:val="clear" w:pos="720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публикации проектов в сети;</w:t>
      </w:r>
    </w:p>
    <w:p w:rsidR="009F7119" w:rsidRPr="00B44F13" w:rsidRDefault="009F7119" w:rsidP="009F7119">
      <w:pPr>
        <w:numPr>
          <w:ilvl w:val="0"/>
          <w:numId w:val="32"/>
        </w:numPr>
        <w:tabs>
          <w:tab w:val="clear" w:pos="720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этапы разработки проекта.</w:t>
      </w:r>
    </w:p>
    <w:p w:rsidR="009F7119" w:rsidRPr="00B44F13" w:rsidRDefault="009F7119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44F1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умеет:</w:t>
      </w:r>
    </w:p>
    <w:p w:rsidR="009F7119" w:rsidRPr="00B44F13" w:rsidRDefault="009F7119" w:rsidP="009F7119">
      <w:pPr>
        <w:numPr>
          <w:ilvl w:val="0"/>
          <w:numId w:val="33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разрабатывать дизайн проекта;</w:t>
      </w:r>
    </w:p>
    <w:p w:rsidR="009F7119" w:rsidRPr="00B44F13" w:rsidRDefault="009F7119" w:rsidP="009F7119">
      <w:pPr>
        <w:numPr>
          <w:ilvl w:val="0"/>
          <w:numId w:val="33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публиковать проект в сети;</w:t>
      </w:r>
    </w:p>
    <w:p w:rsidR="009F7119" w:rsidRPr="00B44F13" w:rsidRDefault="009F7119" w:rsidP="009F7119">
      <w:pPr>
        <w:numPr>
          <w:ilvl w:val="0"/>
          <w:numId w:val="33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оформлять проект звуковым сопровождением;</w:t>
      </w:r>
    </w:p>
    <w:p w:rsidR="009F7119" w:rsidRDefault="009F7119" w:rsidP="009F7119">
      <w:pPr>
        <w:numPr>
          <w:ilvl w:val="0"/>
          <w:numId w:val="33"/>
        </w:numPr>
        <w:tabs>
          <w:tab w:val="clear" w:pos="720"/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4F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вести работу в соответствии с этапами разработки проекта.</w:t>
      </w:r>
    </w:p>
    <w:p w:rsidR="00541F45" w:rsidRPr="00B44F13" w:rsidRDefault="00541F45" w:rsidP="00541F45">
      <w:pPr>
        <w:tabs>
          <w:tab w:val="num" w:pos="426"/>
        </w:tabs>
        <w:suppressAutoHyphens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F7119" w:rsidRPr="00541F45" w:rsidRDefault="00541F45" w:rsidP="009F7119">
      <w:pPr>
        <w:tabs>
          <w:tab w:val="left" w:pos="70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541F45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Резерв (4</w:t>
      </w:r>
      <w:r w:rsidR="009F7119" w:rsidRPr="00541F45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 xml:space="preserve"> ч.)</w:t>
      </w:r>
    </w:p>
    <w:p w:rsidR="005A6733" w:rsidRDefault="005A6733" w:rsidP="009F7119">
      <w:pPr>
        <w:tabs>
          <w:tab w:val="left" w:pos="6465"/>
        </w:tabs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2B7F2E" w:rsidRDefault="002B7F2E" w:rsidP="009F7119">
      <w:pPr>
        <w:tabs>
          <w:tab w:val="left" w:pos="6465"/>
        </w:tabs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2B7F2E" w:rsidRDefault="002B7F2E" w:rsidP="009F7119">
      <w:pPr>
        <w:tabs>
          <w:tab w:val="left" w:pos="6465"/>
        </w:tabs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2B7F2E" w:rsidRDefault="002B7F2E" w:rsidP="009F7119">
      <w:pPr>
        <w:tabs>
          <w:tab w:val="left" w:pos="6465"/>
        </w:tabs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2B7F2E" w:rsidRDefault="002B7F2E" w:rsidP="009F7119">
      <w:pPr>
        <w:tabs>
          <w:tab w:val="left" w:pos="6465"/>
        </w:tabs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2B7F2E" w:rsidRDefault="002B7F2E" w:rsidP="009F7119">
      <w:pPr>
        <w:tabs>
          <w:tab w:val="left" w:pos="6465"/>
        </w:tabs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2B7F2E" w:rsidRDefault="002B7F2E" w:rsidP="009F7119">
      <w:pPr>
        <w:tabs>
          <w:tab w:val="left" w:pos="6465"/>
        </w:tabs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2B7F2E" w:rsidRDefault="002B7F2E" w:rsidP="009F7119">
      <w:pPr>
        <w:tabs>
          <w:tab w:val="left" w:pos="6465"/>
        </w:tabs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2B7F2E" w:rsidRDefault="002B7F2E" w:rsidP="009F7119">
      <w:pPr>
        <w:tabs>
          <w:tab w:val="left" w:pos="6465"/>
        </w:tabs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2B7F2E" w:rsidRDefault="002B7F2E" w:rsidP="009F7119">
      <w:pPr>
        <w:tabs>
          <w:tab w:val="left" w:pos="6465"/>
        </w:tabs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9F7119" w:rsidRPr="005A6733" w:rsidRDefault="009F7119" w:rsidP="005A6733">
      <w:pPr>
        <w:tabs>
          <w:tab w:val="left" w:pos="6465"/>
        </w:tabs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914CDC">
        <w:rPr>
          <w:rFonts w:ascii="Times New Roman" w:hAnsi="Times New Roman"/>
          <w:b/>
          <w:sz w:val="28"/>
          <w:szCs w:val="28"/>
        </w:rPr>
        <w:lastRenderedPageBreak/>
        <w:t>Тематическое планиро</w:t>
      </w:r>
      <w:r w:rsidR="005A6733">
        <w:rPr>
          <w:rFonts w:ascii="Times New Roman" w:hAnsi="Times New Roman"/>
          <w:b/>
          <w:sz w:val="28"/>
          <w:szCs w:val="28"/>
        </w:rPr>
        <w:t>вание</w:t>
      </w:r>
    </w:p>
    <w:tbl>
      <w:tblPr>
        <w:tblW w:w="1075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5387"/>
        <w:gridCol w:w="2557"/>
        <w:gridCol w:w="1572"/>
      </w:tblGrid>
      <w:tr w:rsidR="00FE6FEF" w:rsidRPr="003C28AC" w:rsidTr="00E80433">
        <w:trPr>
          <w:cantSplit/>
          <w:trHeight w:val="736"/>
        </w:trPr>
        <w:tc>
          <w:tcPr>
            <w:tcW w:w="1242" w:type="dxa"/>
            <w:vAlign w:val="center"/>
          </w:tcPr>
          <w:p w:rsidR="00FE6FEF" w:rsidRPr="003C28AC" w:rsidRDefault="00FE6FEF" w:rsidP="007C04A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28AC">
              <w:rPr>
                <w:rFonts w:ascii="Times New Roman" w:hAnsi="Times New Roman"/>
                <w:b/>
                <w:sz w:val="24"/>
                <w:szCs w:val="24"/>
              </w:rPr>
              <w:t>№  занятия</w:t>
            </w:r>
          </w:p>
        </w:tc>
        <w:tc>
          <w:tcPr>
            <w:tcW w:w="5387" w:type="dxa"/>
            <w:vAlign w:val="center"/>
          </w:tcPr>
          <w:p w:rsidR="00FE6FEF" w:rsidRPr="003C28AC" w:rsidRDefault="00FE6FEF" w:rsidP="007C04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28AC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557" w:type="dxa"/>
            <w:vAlign w:val="center"/>
          </w:tcPr>
          <w:p w:rsidR="00FE6FEF" w:rsidRPr="003C28AC" w:rsidRDefault="00FE6FEF" w:rsidP="007C04A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28A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FE6FEF" w:rsidRPr="003C28AC" w:rsidRDefault="00FE6FEF" w:rsidP="007C04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72" w:type="dxa"/>
            <w:vAlign w:val="center"/>
          </w:tcPr>
          <w:p w:rsidR="00FE6FEF" w:rsidRPr="003C28AC" w:rsidRDefault="00FE6FEF" w:rsidP="007C04A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факт</w:t>
            </w:r>
          </w:p>
        </w:tc>
      </w:tr>
      <w:tr w:rsidR="009567B1" w:rsidRPr="00DD6D11" w:rsidTr="00E80433">
        <w:trPr>
          <w:cantSplit/>
          <w:trHeight w:val="567"/>
        </w:trPr>
        <w:tc>
          <w:tcPr>
            <w:tcW w:w="10758" w:type="dxa"/>
            <w:gridSpan w:val="4"/>
            <w:vAlign w:val="center"/>
          </w:tcPr>
          <w:p w:rsidR="009567B1" w:rsidRPr="002065DB" w:rsidRDefault="009567B1" w:rsidP="007C04A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65DB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Знакомство со средой </w:t>
            </w:r>
            <w:proofErr w:type="spellStart"/>
            <w:r w:rsidRPr="002065DB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Scratch</w:t>
            </w:r>
            <w:proofErr w:type="spellEnd"/>
          </w:p>
        </w:tc>
      </w:tr>
      <w:tr w:rsidR="007C04A3" w:rsidRPr="00DD6D11" w:rsidTr="00E80433">
        <w:trPr>
          <w:cantSplit/>
          <w:trHeight w:val="820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Понятие спрайта и объекта. 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ехника </w:t>
            </w: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без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 и правила поведения в </w:t>
            </w: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компьютерном классе</w:t>
            </w:r>
          </w:p>
        </w:tc>
        <w:tc>
          <w:tcPr>
            <w:tcW w:w="2557" w:type="dxa"/>
            <w:vAlign w:val="center"/>
          </w:tcPr>
          <w:p w:rsidR="007C04A3" w:rsidRPr="007C04A3" w:rsidRDefault="007C04A3" w:rsidP="007C04A3">
            <w:pPr>
              <w:widowControl w:val="0"/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C04A3">
              <w:rPr>
                <w:rFonts w:ascii="Times New Roman" w:hAnsi="Times New Roman"/>
                <w:kern w:val="1"/>
                <w:sz w:val="24"/>
                <w:szCs w:val="24"/>
              </w:rPr>
              <w:t>0</w:t>
            </w:r>
            <w:r w:rsidR="00C00B1F"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  <w:r w:rsidRPr="007C04A3">
              <w:rPr>
                <w:rFonts w:ascii="Times New Roman" w:hAnsi="Times New Roman"/>
                <w:kern w:val="1"/>
                <w:sz w:val="24"/>
                <w:szCs w:val="24"/>
              </w:rPr>
              <w:t>.09.202</w:t>
            </w:r>
            <w:r w:rsidR="00C00B1F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549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Пользуемся помощью Интернета</w:t>
            </w:r>
          </w:p>
        </w:tc>
        <w:tc>
          <w:tcPr>
            <w:tcW w:w="2557" w:type="dxa"/>
            <w:vAlign w:val="center"/>
          </w:tcPr>
          <w:p w:rsidR="007C04A3" w:rsidRPr="007C04A3" w:rsidRDefault="00E96D33" w:rsidP="007C04A3">
            <w:pPr>
              <w:widowControl w:val="0"/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17</w:t>
            </w:r>
            <w:r w:rsidR="007C04A3" w:rsidRPr="007C04A3">
              <w:rPr>
                <w:rFonts w:ascii="Times New Roman" w:hAnsi="Times New Roman"/>
                <w:kern w:val="1"/>
                <w:sz w:val="24"/>
                <w:szCs w:val="24"/>
              </w:rPr>
              <w:t>.09.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2022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487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Поиск, импорт и редакция спрайтов и фонов из Интернета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14.09.– 18.09.202</w:t>
            </w:r>
            <w:r w:rsidR="00A9206E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6733" w:rsidRPr="00DD6D11" w:rsidTr="00E80433">
        <w:trPr>
          <w:cantSplit/>
          <w:trHeight w:val="627"/>
        </w:trPr>
        <w:tc>
          <w:tcPr>
            <w:tcW w:w="10758" w:type="dxa"/>
            <w:gridSpan w:val="4"/>
            <w:vAlign w:val="center"/>
          </w:tcPr>
          <w:p w:rsidR="005A6733" w:rsidRPr="002065DB" w:rsidRDefault="005A6733" w:rsidP="007C04A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65DB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Управление спрайтами. Координатная плоскость</w:t>
            </w:r>
          </w:p>
        </w:tc>
      </w:tr>
      <w:tr w:rsidR="007C04A3" w:rsidRPr="00DD6D11" w:rsidTr="00E80433">
        <w:trPr>
          <w:cantSplit/>
          <w:trHeight w:val="505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Координатная плоскость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21.09.– 25.09.202</w:t>
            </w:r>
            <w:r w:rsidR="00A9206E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Точка отсчета, оси координат, единица измерения расстояния, абсцисса и ордината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28.09.– 02.10.202</w:t>
            </w:r>
            <w:r w:rsidR="00A9206E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6733" w:rsidRPr="00DD6D11" w:rsidTr="00E80433">
        <w:trPr>
          <w:cantSplit/>
          <w:trHeight w:val="683"/>
        </w:trPr>
        <w:tc>
          <w:tcPr>
            <w:tcW w:w="10758" w:type="dxa"/>
            <w:gridSpan w:val="4"/>
            <w:vAlign w:val="center"/>
          </w:tcPr>
          <w:p w:rsidR="005A6733" w:rsidRPr="002065DB" w:rsidRDefault="005A6733" w:rsidP="007C04A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65DB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Навигация в среде </w:t>
            </w:r>
            <w:r w:rsidRPr="002065DB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val="en-US" w:eastAsia="ru-RU"/>
              </w:rPr>
              <w:t>Scratch</w:t>
            </w:r>
            <w:r w:rsidRPr="002065DB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. Управление командами</w:t>
            </w:r>
          </w:p>
        </w:tc>
      </w:tr>
      <w:tr w:rsidR="007C04A3" w:rsidRPr="00DD6D11" w:rsidTr="00E80433">
        <w:trPr>
          <w:cantSplit/>
          <w:trHeight w:val="605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Создание проекта «Кругосветное путешествие Магеллана»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05.10. - 09.10.202</w:t>
            </w:r>
            <w:r w:rsidR="008F6F5C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Создание проекта «Кругосветное путеше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ствие Магеллана» (продолжение)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12.10.– 16.10.202</w:t>
            </w:r>
            <w:r w:rsidR="008F6F5C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цикла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19.10.– 23.10.202</w:t>
            </w:r>
            <w:r w:rsidR="008F6F5C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Рисование узоров и орнаментов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26.10.– 30.10.202</w:t>
            </w:r>
            <w:r w:rsidR="008F6F5C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Ориентация по компас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у. Управление курсором движения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02.11.– 06.11.202</w:t>
            </w:r>
            <w:r w:rsidR="008F6F5C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Проект «Полет самолета»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09.11.– 13.11.202</w:t>
            </w:r>
            <w:r w:rsidR="008F6F5C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Анимация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16.11.- 20.11.202</w:t>
            </w:r>
            <w:r w:rsidR="008F6F5C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Созд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ание проекта </w:t>
            </w: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«Девочка, прыгающая через скакалку»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23.11.– 27.11.202</w:t>
            </w:r>
            <w:r w:rsidR="008F6F5C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Создание мультипликационного сюжета «Кот и птичка»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30.11.– 04.12.202</w:t>
            </w:r>
            <w:r w:rsidR="00713908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Соблюдение условий. Сенсоры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07.12.– 11.12.202</w:t>
            </w:r>
            <w:r w:rsidR="00713908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коллекции игр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«Лабиринт»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14.12.– 18.12.202</w:t>
            </w:r>
            <w:r w:rsidR="00713908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328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Пополнение коллекции игр: «О</w:t>
            </w: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пасный лабиринт»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21.12.– 25.12.202</w:t>
            </w:r>
            <w:r w:rsidR="00713908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Датч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ик случайных чисел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28.12.- 31.12.202</w:t>
            </w:r>
            <w:r w:rsidR="00713908" w:rsidRPr="0094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Циклы с условием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11.01.– 15.01.202</w:t>
            </w:r>
            <w:r w:rsidR="00713908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Запу</w:t>
            </w:r>
            <w:proofErr w:type="gramStart"/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ск спр</w:t>
            </w:r>
            <w:proofErr w:type="gramEnd"/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айт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 с помощью мыши и клавиатуры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18.01.– 22.01.202</w:t>
            </w:r>
            <w:r w:rsidR="0006062E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амоуправление спрайтов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25.01.– 29.01.202</w:t>
            </w:r>
            <w:r w:rsidR="0006062E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Блоки</w:t>
            </w:r>
            <w:proofErr w:type="gramStart"/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45131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845131">
              <w:rPr>
                <w:rFonts w:ascii="Times New Roman" w:hAnsi="Times New Roman"/>
                <w:bCs/>
                <w:sz w:val="24"/>
                <w:szCs w:val="24"/>
              </w:rPr>
              <w:t>ередать сообщение</w:t>
            </w: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45131">
              <w:rPr>
                <w:rFonts w:ascii="Times New Roman" w:hAnsi="Times New Roman"/>
                <w:bCs/>
                <w:sz w:val="24"/>
                <w:szCs w:val="24"/>
              </w:rPr>
              <w:t>Когда я получу сообщение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01.02.– 05.02.202</w:t>
            </w:r>
            <w:r w:rsidR="0006062E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Доработка проектов «Магеллан», «Лабиринт»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08.02.– 12.02.202</w:t>
            </w:r>
            <w:r w:rsidR="0006062E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Переменные.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 создание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15.02.– 19.02.202</w:t>
            </w:r>
            <w:r w:rsidR="0006062E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Проект «Голодный кот»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22.02.– 26.02.202</w:t>
            </w:r>
            <w:r w:rsidR="0006062E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Доработка проекта «Лабиринт» - запоминание имени лучшего игрока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01.03.– 05.03.202</w:t>
            </w:r>
            <w:r w:rsidR="0006062E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521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Проекты «Цвет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ы» (вариант 2)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09.03.– 12.03.202</w:t>
            </w:r>
            <w:r w:rsidR="0006062E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545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Список как упорядоченн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ый набор однотипной информации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15.03.– 19.03.202</w:t>
            </w:r>
            <w:r w:rsidR="004A693B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555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Проекты «Гадание», «Назойливый собеседник»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22.03.– 26.03.202</w:t>
            </w:r>
            <w:r w:rsidR="004A693B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42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Операции со строками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29.03.– 02.04.202</w:t>
            </w:r>
            <w:r w:rsidR="004A693B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67B1" w:rsidRPr="00DD6D11" w:rsidTr="00E80433">
        <w:trPr>
          <w:cantSplit/>
          <w:trHeight w:val="529"/>
        </w:trPr>
        <w:tc>
          <w:tcPr>
            <w:tcW w:w="10758" w:type="dxa"/>
            <w:gridSpan w:val="4"/>
            <w:vAlign w:val="center"/>
          </w:tcPr>
          <w:p w:rsidR="009567B1" w:rsidRPr="002065DB" w:rsidRDefault="009567B1" w:rsidP="007C04A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65DB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Создание игры</w:t>
            </w: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Создание игры «Угадай слово»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05.04.– 09.04.202</w:t>
            </w:r>
            <w:r w:rsidR="004A693B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67B1" w:rsidRPr="00DD6D11" w:rsidTr="00E80433">
        <w:trPr>
          <w:cantSplit/>
          <w:trHeight w:val="545"/>
        </w:trPr>
        <w:tc>
          <w:tcPr>
            <w:tcW w:w="10758" w:type="dxa"/>
            <w:gridSpan w:val="4"/>
            <w:vAlign w:val="center"/>
          </w:tcPr>
          <w:p w:rsidR="009567B1" w:rsidRPr="002065DB" w:rsidRDefault="009567B1" w:rsidP="007C04A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65DB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Создание тестов</w:t>
            </w: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Создание тестов – с выбором ответа и без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12.04.– 16.04.202</w:t>
            </w:r>
            <w:r w:rsidR="004A693B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67B1" w:rsidRPr="00DD6D11" w:rsidTr="00E80433">
        <w:trPr>
          <w:cantSplit/>
          <w:trHeight w:val="577"/>
        </w:trPr>
        <w:tc>
          <w:tcPr>
            <w:tcW w:w="10758" w:type="dxa"/>
            <w:gridSpan w:val="4"/>
            <w:vAlign w:val="center"/>
          </w:tcPr>
          <w:p w:rsidR="009567B1" w:rsidRPr="002065DB" w:rsidRDefault="009567B1" w:rsidP="007C04A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65DB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Публикация проектов</w:t>
            </w: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Создание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роектов по собственному замыслу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19.04.– 23.04.202</w:t>
            </w:r>
            <w:r w:rsidR="004A693B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04A3" w:rsidRPr="00DD6D11" w:rsidTr="00E80433">
        <w:trPr>
          <w:cantSplit/>
          <w:trHeight w:val="683"/>
        </w:trPr>
        <w:tc>
          <w:tcPr>
            <w:tcW w:w="1242" w:type="dxa"/>
            <w:vAlign w:val="center"/>
          </w:tcPr>
          <w:p w:rsidR="007C04A3" w:rsidRDefault="007C04A3" w:rsidP="007C04A3">
            <w:pPr>
              <w:pStyle w:val="a3"/>
              <w:numPr>
                <w:ilvl w:val="0"/>
                <w:numId w:val="34"/>
              </w:numPr>
              <w:spacing w:after="0"/>
            </w:pPr>
          </w:p>
        </w:tc>
        <w:tc>
          <w:tcPr>
            <w:tcW w:w="5387" w:type="dxa"/>
            <w:vAlign w:val="center"/>
          </w:tcPr>
          <w:p w:rsidR="007C04A3" w:rsidRPr="00DD6D11" w:rsidRDefault="007C04A3" w:rsidP="007C04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 xml:space="preserve">Регистрация в </w:t>
            </w:r>
            <w:proofErr w:type="spellStart"/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Скретч-сообществе</w:t>
            </w:r>
            <w:proofErr w:type="spellEnd"/>
            <w:r w:rsidRPr="00DD6D11">
              <w:rPr>
                <w:rFonts w:ascii="Times New Roman" w:hAnsi="Times New Roman"/>
                <w:bCs/>
                <w:sz w:val="24"/>
                <w:szCs w:val="24"/>
              </w:rPr>
              <w:t>. Публикация проектов в сети</w:t>
            </w:r>
          </w:p>
        </w:tc>
        <w:tc>
          <w:tcPr>
            <w:tcW w:w="2557" w:type="dxa"/>
            <w:vAlign w:val="center"/>
          </w:tcPr>
          <w:p w:rsidR="007C04A3" w:rsidRPr="00943E51" w:rsidRDefault="007C04A3" w:rsidP="00943E5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1">
              <w:rPr>
                <w:rFonts w:ascii="Times New Roman" w:hAnsi="Times New Roman" w:cs="Times New Roman"/>
                <w:sz w:val="24"/>
                <w:szCs w:val="24"/>
              </w:rPr>
              <w:t>26.04.– 30.04.202</w:t>
            </w:r>
            <w:r w:rsidR="007C31B4" w:rsidRPr="00943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vAlign w:val="center"/>
          </w:tcPr>
          <w:p w:rsidR="007C04A3" w:rsidRDefault="007C04A3" w:rsidP="007C04A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902BA" w:rsidRDefault="009902BA"/>
    <w:sectPr w:rsidR="009902BA" w:rsidSect="006645BC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47D" w:rsidRDefault="00A5247D" w:rsidP="006645BC">
      <w:pPr>
        <w:spacing w:after="0" w:line="240" w:lineRule="auto"/>
      </w:pPr>
      <w:r>
        <w:separator/>
      </w:r>
    </w:p>
  </w:endnote>
  <w:endnote w:type="continuationSeparator" w:id="1">
    <w:p w:rsidR="00A5247D" w:rsidRDefault="00A5247D" w:rsidP="00664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03699301"/>
      <w:docPartObj>
        <w:docPartGallery w:val="Page Numbers (Bottom of Page)"/>
        <w:docPartUnique/>
      </w:docPartObj>
    </w:sdtPr>
    <w:sdtContent>
      <w:p w:rsidR="006645BC" w:rsidRDefault="00DA5103">
        <w:pPr>
          <w:pStyle w:val="a6"/>
          <w:jc w:val="right"/>
        </w:pPr>
        <w:r>
          <w:fldChar w:fldCharType="begin"/>
        </w:r>
        <w:r w:rsidR="006645BC">
          <w:instrText>PAGE   \* MERGEFORMAT</w:instrText>
        </w:r>
        <w:r>
          <w:fldChar w:fldCharType="separate"/>
        </w:r>
        <w:r w:rsidR="00E80433">
          <w:rPr>
            <w:noProof/>
          </w:rPr>
          <w:t>3</w:t>
        </w:r>
        <w:r>
          <w:fldChar w:fldCharType="end"/>
        </w:r>
      </w:p>
    </w:sdtContent>
  </w:sdt>
  <w:p w:rsidR="006645BC" w:rsidRDefault="006645B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9959362"/>
      <w:docPartObj>
        <w:docPartGallery w:val="Page Numbers (Bottom of Page)"/>
        <w:docPartUnique/>
      </w:docPartObj>
    </w:sdtPr>
    <w:sdtContent>
      <w:p w:rsidR="006645BC" w:rsidRDefault="00DA5103">
        <w:pPr>
          <w:pStyle w:val="a6"/>
          <w:jc w:val="right"/>
        </w:pPr>
        <w:r>
          <w:fldChar w:fldCharType="begin"/>
        </w:r>
        <w:r w:rsidR="006645BC">
          <w:instrText>PAGE   \* MERGEFORMAT</w:instrText>
        </w:r>
        <w:r>
          <w:fldChar w:fldCharType="separate"/>
        </w:r>
        <w:r w:rsidR="00E80433">
          <w:rPr>
            <w:noProof/>
          </w:rPr>
          <w:t>1</w:t>
        </w:r>
        <w:r>
          <w:fldChar w:fldCharType="end"/>
        </w:r>
      </w:p>
    </w:sdtContent>
  </w:sdt>
  <w:p w:rsidR="006645BC" w:rsidRDefault="006645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47D" w:rsidRDefault="00A5247D" w:rsidP="006645BC">
      <w:pPr>
        <w:spacing w:after="0" w:line="240" w:lineRule="auto"/>
      </w:pPr>
      <w:r>
        <w:separator/>
      </w:r>
    </w:p>
  </w:footnote>
  <w:footnote w:type="continuationSeparator" w:id="1">
    <w:p w:rsidR="00A5247D" w:rsidRDefault="00A5247D" w:rsidP="00664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0000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11"/>
    <w:multiLevelType w:val="multilevel"/>
    <w:tmpl w:val="000000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12"/>
    <w:multiLevelType w:val="multilevel"/>
    <w:tmpl w:val="0000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736D40"/>
    <w:multiLevelType w:val="multilevel"/>
    <w:tmpl w:val="EC868A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016B0CC1"/>
    <w:multiLevelType w:val="hybridMultilevel"/>
    <w:tmpl w:val="FF18D5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3811CC7"/>
    <w:multiLevelType w:val="multilevel"/>
    <w:tmpl w:val="886E7C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04D514C8"/>
    <w:multiLevelType w:val="multilevel"/>
    <w:tmpl w:val="D9482A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nsid w:val="09DF5F56"/>
    <w:multiLevelType w:val="multilevel"/>
    <w:tmpl w:val="710A1F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14971B10"/>
    <w:multiLevelType w:val="multilevel"/>
    <w:tmpl w:val="DF0C61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nsid w:val="16D0507F"/>
    <w:multiLevelType w:val="hybridMultilevel"/>
    <w:tmpl w:val="B57E24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6DD40BB"/>
    <w:multiLevelType w:val="multilevel"/>
    <w:tmpl w:val="1B1E94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183569E3"/>
    <w:multiLevelType w:val="multilevel"/>
    <w:tmpl w:val="D4FC78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>
    <w:nsid w:val="18F644FE"/>
    <w:multiLevelType w:val="multilevel"/>
    <w:tmpl w:val="2C18DA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>
    <w:nsid w:val="1CF23664"/>
    <w:multiLevelType w:val="hybridMultilevel"/>
    <w:tmpl w:val="932A30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FC20AA8"/>
    <w:multiLevelType w:val="multilevel"/>
    <w:tmpl w:val="FBF215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>
    <w:nsid w:val="20550FC8"/>
    <w:multiLevelType w:val="multilevel"/>
    <w:tmpl w:val="3288DC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>
    <w:nsid w:val="308B7110"/>
    <w:multiLevelType w:val="multilevel"/>
    <w:tmpl w:val="84D090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>
    <w:nsid w:val="32D84611"/>
    <w:multiLevelType w:val="multilevel"/>
    <w:tmpl w:val="82C662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>
    <w:nsid w:val="32DC6785"/>
    <w:multiLevelType w:val="multilevel"/>
    <w:tmpl w:val="2B327F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9">
    <w:nsid w:val="3AFC06B4"/>
    <w:multiLevelType w:val="multilevel"/>
    <w:tmpl w:val="BB289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>
    <w:nsid w:val="3EC012E3"/>
    <w:multiLevelType w:val="multilevel"/>
    <w:tmpl w:val="5FF00F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1">
    <w:nsid w:val="46E1593B"/>
    <w:multiLevelType w:val="multilevel"/>
    <w:tmpl w:val="07BE7A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>
    <w:nsid w:val="483139DE"/>
    <w:multiLevelType w:val="hybridMultilevel"/>
    <w:tmpl w:val="8068B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41352"/>
    <w:multiLevelType w:val="multilevel"/>
    <w:tmpl w:val="BDC0FB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4">
    <w:nsid w:val="513C2E8C"/>
    <w:multiLevelType w:val="multilevel"/>
    <w:tmpl w:val="E2CEB7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5">
    <w:nsid w:val="53A47BBD"/>
    <w:multiLevelType w:val="multilevel"/>
    <w:tmpl w:val="C042450A"/>
    <w:lvl w:ilvl="0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4224"/>
        </w:tabs>
        <w:ind w:left="4224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6384"/>
        </w:tabs>
        <w:ind w:left="6384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7824"/>
        </w:tabs>
        <w:ind w:left="7824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8544"/>
        </w:tabs>
        <w:ind w:left="8544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9264"/>
        </w:tabs>
        <w:ind w:left="9264" w:hanging="360"/>
      </w:pPr>
      <w:rPr>
        <w:rFonts w:ascii="Wingdings" w:hAnsi="Wingdings" w:cs="Wingdings" w:hint="default"/>
        <w:sz w:val="20"/>
      </w:rPr>
    </w:lvl>
  </w:abstractNum>
  <w:abstractNum w:abstractNumId="26">
    <w:nsid w:val="5D815A1C"/>
    <w:multiLevelType w:val="multilevel"/>
    <w:tmpl w:val="5CC2E3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7">
    <w:nsid w:val="60C231D1"/>
    <w:multiLevelType w:val="multilevel"/>
    <w:tmpl w:val="C77ECB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8">
    <w:nsid w:val="62B91990"/>
    <w:multiLevelType w:val="multilevel"/>
    <w:tmpl w:val="B38C99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9">
    <w:nsid w:val="67ED4E18"/>
    <w:multiLevelType w:val="multilevel"/>
    <w:tmpl w:val="72883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0">
    <w:nsid w:val="69650B69"/>
    <w:multiLevelType w:val="multilevel"/>
    <w:tmpl w:val="F4CA9D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1">
    <w:nsid w:val="6D790696"/>
    <w:multiLevelType w:val="multilevel"/>
    <w:tmpl w:val="8B4C4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2">
    <w:nsid w:val="78C0262C"/>
    <w:multiLevelType w:val="multilevel"/>
    <w:tmpl w:val="373C67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3">
    <w:nsid w:val="7EB3783D"/>
    <w:multiLevelType w:val="multilevel"/>
    <w:tmpl w:val="FCBEC7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9"/>
  </w:num>
  <w:num w:numId="2">
    <w:abstractNumId w:val="13"/>
  </w:num>
  <w:num w:numId="3">
    <w:abstractNumId w:val="4"/>
  </w:num>
  <w:num w:numId="4">
    <w:abstractNumId w:val="31"/>
  </w:num>
  <w:num w:numId="5">
    <w:abstractNumId w:val="0"/>
  </w:num>
  <w:num w:numId="6">
    <w:abstractNumId w:val="1"/>
  </w:num>
  <w:num w:numId="7">
    <w:abstractNumId w:val="2"/>
  </w:num>
  <w:num w:numId="8">
    <w:abstractNumId w:val="25"/>
  </w:num>
  <w:num w:numId="9">
    <w:abstractNumId w:val="7"/>
  </w:num>
  <w:num w:numId="10">
    <w:abstractNumId w:val="15"/>
  </w:num>
  <w:num w:numId="11">
    <w:abstractNumId w:val="18"/>
  </w:num>
  <w:num w:numId="12">
    <w:abstractNumId w:val="11"/>
  </w:num>
  <w:num w:numId="13">
    <w:abstractNumId w:val="24"/>
  </w:num>
  <w:num w:numId="14">
    <w:abstractNumId w:val="33"/>
  </w:num>
  <w:num w:numId="15">
    <w:abstractNumId w:val="10"/>
  </w:num>
  <w:num w:numId="16">
    <w:abstractNumId w:val="8"/>
  </w:num>
  <w:num w:numId="17">
    <w:abstractNumId w:val="26"/>
  </w:num>
  <w:num w:numId="18">
    <w:abstractNumId w:val="17"/>
  </w:num>
  <w:num w:numId="19">
    <w:abstractNumId w:val="19"/>
  </w:num>
  <w:num w:numId="20">
    <w:abstractNumId w:val="5"/>
  </w:num>
  <w:num w:numId="21">
    <w:abstractNumId w:val="20"/>
  </w:num>
  <w:num w:numId="22">
    <w:abstractNumId w:val="30"/>
  </w:num>
  <w:num w:numId="23">
    <w:abstractNumId w:val="12"/>
  </w:num>
  <w:num w:numId="24">
    <w:abstractNumId w:val="29"/>
  </w:num>
  <w:num w:numId="25">
    <w:abstractNumId w:val="32"/>
  </w:num>
  <w:num w:numId="26">
    <w:abstractNumId w:val="23"/>
  </w:num>
  <w:num w:numId="27">
    <w:abstractNumId w:val="28"/>
  </w:num>
  <w:num w:numId="28">
    <w:abstractNumId w:val="21"/>
  </w:num>
  <w:num w:numId="29">
    <w:abstractNumId w:val="6"/>
  </w:num>
  <w:num w:numId="30">
    <w:abstractNumId w:val="16"/>
  </w:num>
  <w:num w:numId="31">
    <w:abstractNumId w:val="3"/>
  </w:num>
  <w:num w:numId="32">
    <w:abstractNumId w:val="14"/>
  </w:num>
  <w:num w:numId="33">
    <w:abstractNumId w:val="27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4CA1"/>
    <w:rsid w:val="0006062E"/>
    <w:rsid w:val="00114CA1"/>
    <w:rsid w:val="00190C6C"/>
    <w:rsid w:val="002065DB"/>
    <w:rsid w:val="00241589"/>
    <w:rsid w:val="00257E3E"/>
    <w:rsid w:val="00262BF0"/>
    <w:rsid w:val="002B7F2E"/>
    <w:rsid w:val="00352BEB"/>
    <w:rsid w:val="00395BE9"/>
    <w:rsid w:val="004028CC"/>
    <w:rsid w:val="0047404E"/>
    <w:rsid w:val="00476A88"/>
    <w:rsid w:val="004976DA"/>
    <w:rsid w:val="004A693B"/>
    <w:rsid w:val="00541F45"/>
    <w:rsid w:val="005A6733"/>
    <w:rsid w:val="005E15C6"/>
    <w:rsid w:val="00613C30"/>
    <w:rsid w:val="00642429"/>
    <w:rsid w:val="006645BC"/>
    <w:rsid w:val="00713908"/>
    <w:rsid w:val="007C04A3"/>
    <w:rsid w:val="007C31B4"/>
    <w:rsid w:val="007D2E8A"/>
    <w:rsid w:val="00816433"/>
    <w:rsid w:val="008F6F5C"/>
    <w:rsid w:val="00903B24"/>
    <w:rsid w:val="00916883"/>
    <w:rsid w:val="00943E51"/>
    <w:rsid w:val="009567B1"/>
    <w:rsid w:val="009902BA"/>
    <w:rsid w:val="009F7032"/>
    <w:rsid w:val="009F7119"/>
    <w:rsid w:val="00A5247D"/>
    <w:rsid w:val="00A9206E"/>
    <w:rsid w:val="00AB1882"/>
    <w:rsid w:val="00B275A1"/>
    <w:rsid w:val="00B705C1"/>
    <w:rsid w:val="00C00B1F"/>
    <w:rsid w:val="00C93F2E"/>
    <w:rsid w:val="00D256A1"/>
    <w:rsid w:val="00D678A6"/>
    <w:rsid w:val="00D71516"/>
    <w:rsid w:val="00D75754"/>
    <w:rsid w:val="00D9230C"/>
    <w:rsid w:val="00D95149"/>
    <w:rsid w:val="00DA5103"/>
    <w:rsid w:val="00E77CFA"/>
    <w:rsid w:val="00E80433"/>
    <w:rsid w:val="00E96D33"/>
    <w:rsid w:val="00EF673A"/>
    <w:rsid w:val="00F56AB1"/>
    <w:rsid w:val="00FE6FEF"/>
    <w:rsid w:val="00FE7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1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168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4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45B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64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45B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67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78A6"/>
    <w:rPr>
      <w:rFonts w:ascii="Tahoma" w:eastAsia="Calibri" w:hAnsi="Tahoma" w:cs="Tahoma"/>
      <w:sz w:val="16"/>
      <w:szCs w:val="16"/>
    </w:rPr>
  </w:style>
  <w:style w:type="paragraph" w:styleId="aa">
    <w:name w:val="No Spacing"/>
    <w:uiPriority w:val="1"/>
    <w:qFormat/>
    <w:rsid w:val="002B7F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3018</Words>
  <Characters>17209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ТОЧКА РОСТА(учитель)</dc:creator>
  <cp:lastModifiedBy>Есита</cp:lastModifiedBy>
  <cp:revision>4</cp:revision>
  <cp:lastPrinted>2023-05-14T20:30:00Z</cp:lastPrinted>
  <dcterms:created xsi:type="dcterms:W3CDTF">2023-05-14T17:32:00Z</dcterms:created>
  <dcterms:modified xsi:type="dcterms:W3CDTF">2023-05-14T20:30:00Z</dcterms:modified>
</cp:coreProperties>
</file>